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79F3" w14:textId="77777777" w:rsidR="00FD2429" w:rsidRDefault="00FD2429" w:rsidP="00FD2429">
      <w:pPr>
        <w:jc w:val="center"/>
        <w:rPr>
          <w:b/>
          <w:bCs/>
          <w:caps/>
          <w:kern w:val="2"/>
          <w:lang w:val="uk-UA" w:eastAsia="en-US" w:bidi="en-US"/>
        </w:rPr>
      </w:pPr>
      <w:r>
        <w:rPr>
          <w:noProof/>
          <w:lang w:val="uk-UA" w:eastAsia="uk-UA"/>
        </w:rPr>
        <w:drawing>
          <wp:inline distT="0" distB="0" distL="0" distR="0" wp14:anchorId="524413C1" wp14:editId="18B6AE74">
            <wp:extent cx="438150" cy="609600"/>
            <wp:effectExtent l="0" t="0" r="0" b="0"/>
            <wp:docPr id="1" name="Рисунок 5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1FA5" w14:textId="77777777" w:rsidR="00B35F45" w:rsidRPr="00B35F45" w:rsidRDefault="00B35F45" w:rsidP="00FD2429">
      <w:pPr>
        <w:jc w:val="center"/>
        <w:rPr>
          <w:b/>
          <w:bCs/>
          <w:caps/>
          <w:kern w:val="2"/>
          <w:lang w:val="uk-UA" w:eastAsia="en-US" w:bidi="en-US"/>
        </w:rPr>
      </w:pPr>
    </w:p>
    <w:p w14:paraId="0BD0B18B" w14:textId="77777777" w:rsidR="00FD2429" w:rsidRPr="000E316A" w:rsidRDefault="00FD2429" w:rsidP="00FD2429">
      <w:pPr>
        <w:jc w:val="center"/>
        <w:rPr>
          <w:b/>
          <w:caps/>
          <w:kern w:val="2"/>
          <w:sz w:val="28"/>
          <w:szCs w:val="28"/>
          <w:lang w:eastAsia="en-US" w:bidi="en-US"/>
        </w:rPr>
      </w:pPr>
      <w:r w:rsidRPr="000E316A">
        <w:rPr>
          <w:b/>
          <w:caps/>
          <w:kern w:val="2"/>
          <w:sz w:val="28"/>
          <w:szCs w:val="28"/>
          <w:lang w:val="uk-UA" w:eastAsia="en-US" w:bidi="en-US"/>
        </w:rPr>
        <w:t xml:space="preserve">ВАРКОВИЦЬКА </w:t>
      </w:r>
      <w:r w:rsidRPr="000E316A">
        <w:rPr>
          <w:b/>
          <w:caps/>
          <w:kern w:val="2"/>
          <w:sz w:val="28"/>
          <w:szCs w:val="28"/>
          <w:lang w:eastAsia="en-US" w:bidi="en-US"/>
        </w:rPr>
        <w:t>сільська рада</w:t>
      </w:r>
    </w:p>
    <w:p w14:paraId="6037E89A" w14:textId="77777777" w:rsidR="00FD2429" w:rsidRDefault="00FD2429" w:rsidP="00FD2429">
      <w:pPr>
        <w:jc w:val="center"/>
        <w:rPr>
          <w:kern w:val="2"/>
          <w:sz w:val="28"/>
          <w:szCs w:val="28"/>
          <w:lang w:val="uk-UA"/>
        </w:rPr>
      </w:pPr>
      <w:r w:rsidRPr="000E316A">
        <w:rPr>
          <w:kern w:val="2"/>
          <w:sz w:val="28"/>
          <w:szCs w:val="28"/>
          <w:lang w:val="uk-UA"/>
        </w:rPr>
        <w:t>Восьме  скликання</w:t>
      </w:r>
    </w:p>
    <w:p w14:paraId="5BE3443E" w14:textId="514B1DE1" w:rsidR="00172703" w:rsidRPr="000E316A" w:rsidRDefault="00172703" w:rsidP="00FD2429">
      <w:pPr>
        <w:jc w:val="center"/>
        <w:rPr>
          <w:b/>
          <w:kern w:val="2"/>
          <w:sz w:val="28"/>
          <w:szCs w:val="28"/>
          <w:lang w:val="uk-UA" w:eastAsia="en-US" w:bidi="en-US"/>
        </w:rPr>
      </w:pPr>
      <w:r>
        <w:rPr>
          <w:kern w:val="2"/>
          <w:sz w:val="28"/>
          <w:szCs w:val="28"/>
          <w:lang w:val="uk-UA"/>
        </w:rPr>
        <w:t>(</w:t>
      </w:r>
      <w:r w:rsidR="00570136">
        <w:rPr>
          <w:kern w:val="2"/>
          <w:sz w:val="28"/>
          <w:szCs w:val="28"/>
          <w:lang w:val="uk-UA"/>
        </w:rPr>
        <w:t xml:space="preserve">  </w:t>
      </w:r>
      <w:r w:rsidR="009F44BF">
        <w:rPr>
          <w:kern w:val="2"/>
          <w:sz w:val="28"/>
          <w:szCs w:val="28"/>
          <w:lang w:val="uk-UA"/>
        </w:rPr>
        <w:t>Шістдесята</w:t>
      </w:r>
      <w:r w:rsidR="009E580D">
        <w:rPr>
          <w:kern w:val="2"/>
          <w:sz w:val="28"/>
          <w:szCs w:val="28"/>
          <w:lang w:val="uk-UA"/>
        </w:rPr>
        <w:t xml:space="preserve"> </w:t>
      </w:r>
      <w:r w:rsidR="00CF1DBE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сесія)</w:t>
      </w:r>
    </w:p>
    <w:p w14:paraId="38BDF8BB" w14:textId="77777777" w:rsidR="00D5315D" w:rsidRDefault="00D5315D" w:rsidP="00FD2429">
      <w:pPr>
        <w:spacing w:after="200"/>
        <w:jc w:val="center"/>
        <w:rPr>
          <w:b/>
          <w:bCs/>
          <w:caps/>
          <w:kern w:val="2"/>
          <w:sz w:val="28"/>
          <w:szCs w:val="28"/>
          <w:lang w:val="uk-UA" w:eastAsia="en-US" w:bidi="en-US"/>
        </w:rPr>
      </w:pPr>
    </w:p>
    <w:p w14:paraId="6AFC0196" w14:textId="77777777" w:rsidR="00FD2429" w:rsidRPr="000E316A" w:rsidRDefault="00FD2429" w:rsidP="00FD2429">
      <w:pPr>
        <w:spacing w:after="200"/>
        <w:jc w:val="center"/>
        <w:rPr>
          <w:b/>
          <w:bCs/>
          <w:caps/>
          <w:kern w:val="2"/>
          <w:sz w:val="28"/>
          <w:szCs w:val="28"/>
          <w:lang w:eastAsia="en-US" w:bidi="en-US"/>
        </w:rPr>
      </w:pPr>
      <w:r w:rsidRPr="000E316A">
        <w:rPr>
          <w:b/>
          <w:bCs/>
          <w:caps/>
          <w:kern w:val="2"/>
          <w:sz w:val="28"/>
          <w:szCs w:val="28"/>
          <w:lang w:eastAsia="en-US" w:bidi="en-US"/>
        </w:rPr>
        <w:t>Рішення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D2429" w:rsidRPr="000E316A" w14:paraId="170EE094" w14:textId="77777777">
        <w:trPr>
          <w:jc w:val="center"/>
        </w:trPr>
        <w:tc>
          <w:tcPr>
            <w:tcW w:w="3095" w:type="dxa"/>
            <w:tcBorders>
              <w:bottom w:val="nil"/>
            </w:tcBorders>
          </w:tcPr>
          <w:p w14:paraId="60D5C7A8" w14:textId="2E0F8566" w:rsidR="00FD2429" w:rsidRPr="000E316A" w:rsidRDefault="00000000" w:rsidP="006836BA">
            <w:pPr>
              <w:widowControl w:val="0"/>
              <w:tabs>
                <w:tab w:val="right" w:pos="2879"/>
              </w:tabs>
              <w:suppressAutoHyphens/>
              <w:rPr>
                <w:kern w:val="2"/>
                <w:sz w:val="28"/>
                <w:szCs w:val="28"/>
                <w:lang w:val="uk-UA" w:eastAsia="ar-SA"/>
              </w:rPr>
            </w:pPr>
            <w:r>
              <w:rPr>
                <w:noProof/>
                <w:kern w:val="2"/>
                <w:sz w:val="28"/>
                <w:szCs w:val="28"/>
              </w:rPr>
              <w:pict w14:anchorId="334F6731">
                <v:line id="Прямая соединительная линия 6" o:spid="_x0000_s1028" style="position:absolute;z-index:251657216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Cy4TcX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="009F44BF">
              <w:rPr>
                <w:noProof/>
                <w:kern w:val="2"/>
                <w:sz w:val="28"/>
                <w:szCs w:val="28"/>
                <w:lang w:val="uk-UA"/>
              </w:rPr>
              <w:t>16</w:t>
            </w:r>
            <w:r w:rsidR="00293B98">
              <w:rPr>
                <w:noProof/>
                <w:kern w:val="2"/>
                <w:sz w:val="28"/>
                <w:szCs w:val="28"/>
                <w:lang w:val="uk-UA"/>
              </w:rPr>
              <w:t xml:space="preserve"> </w:t>
            </w:r>
            <w:r w:rsidR="009F44BF">
              <w:rPr>
                <w:noProof/>
                <w:kern w:val="2"/>
                <w:sz w:val="28"/>
                <w:szCs w:val="28"/>
                <w:lang w:val="uk-UA"/>
              </w:rPr>
              <w:t>трав</w:t>
            </w:r>
            <w:r w:rsidR="009E580D">
              <w:rPr>
                <w:noProof/>
                <w:kern w:val="2"/>
                <w:sz w:val="28"/>
                <w:szCs w:val="28"/>
                <w:lang w:val="uk-UA"/>
              </w:rPr>
              <w:t>ня</w:t>
            </w:r>
            <w:r w:rsidR="00D5315D">
              <w:rPr>
                <w:kern w:val="2"/>
                <w:sz w:val="28"/>
                <w:szCs w:val="28"/>
                <w:lang w:val="uk-UA" w:eastAsia="ar-SA"/>
              </w:rPr>
              <w:t xml:space="preserve"> </w:t>
            </w:r>
            <w:r w:rsidR="00F95465">
              <w:rPr>
                <w:kern w:val="2"/>
                <w:sz w:val="28"/>
                <w:szCs w:val="28"/>
                <w:lang w:val="uk-UA" w:eastAsia="ar-SA"/>
              </w:rPr>
              <w:t>202</w:t>
            </w:r>
            <w:r w:rsidR="0057613D">
              <w:rPr>
                <w:kern w:val="2"/>
                <w:sz w:val="28"/>
                <w:szCs w:val="28"/>
                <w:lang w:val="uk-UA" w:eastAsia="ar-SA"/>
              </w:rPr>
              <w:t>5</w:t>
            </w:r>
            <w:r w:rsidR="00F95465">
              <w:rPr>
                <w:kern w:val="2"/>
                <w:sz w:val="28"/>
                <w:szCs w:val="28"/>
                <w:lang w:val="uk-UA" w:eastAsia="ar-SA"/>
              </w:rPr>
              <w:t xml:space="preserve"> року</w:t>
            </w:r>
            <w:r w:rsidR="00D5315D">
              <w:rPr>
                <w:kern w:val="2"/>
                <w:sz w:val="28"/>
                <w:szCs w:val="28"/>
                <w:lang w:val="uk-UA" w:eastAsia="ar-SA"/>
              </w:rPr>
              <w:t xml:space="preserve">           </w:t>
            </w:r>
            <w:r w:rsidR="00FD2429" w:rsidRPr="000E316A">
              <w:rPr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3096" w:type="dxa"/>
          </w:tcPr>
          <w:p w14:paraId="04597517" w14:textId="77777777" w:rsidR="00FD2429" w:rsidRPr="000E316A" w:rsidRDefault="00FD242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</w:tcPr>
          <w:p w14:paraId="76EDACE6" w14:textId="5D9A6923" w:rsidR="00FD2429" w:rsidRPr="008C07D9" w:rsidRDefault="00000000" w:rsidP="006836B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8"/>
                <w:lang w:val="uk-UA" w:eastAsia="ar-SA"/>
              </w:rPr>
            </w:pPr>
            <w:r>
              <w:rPr>
                <w:noProof/>
                <w:kern w:val="2"/>
                <w:sz w:val="28"/>
                <w:szCs w:val="28"/>
              </w:rPr>
              <w:pict w14:anchorId="08368E7B">
                <v:line id="Прямая соединительная линия 5" o:spid="_x0000_s1027" style="position:absolute;left:0;text-align:left;z-index:251658240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CsHca2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="00FD2429" w:rsidRPr="000E316A">
              <w:rPr>
                <w:kern w:val="2"/>
                <w:sz w:val="28"/>
                <w:szCs w:val="28"/>
                <w:lang w:val="uk-UA" w:eastAsia="ar-SA"/>
              </w:rPr>
              <w:t>№</w:t>
            </w:r>
            <w:r w:rsidR="008127C8">
              <w:rPr>
                <w:kern w:val="2"/>
                <w:sz w:val="28"/>
                <w:szCs w:val="28"/>
                <w:lang w:val="uk-UA" w:eastAsia="ar-SA"/>
              </w:rPr>
              <w:t>1</w:t>
            </w:r>
            <w:r w:rsidR="009E580D">
              <w:rPr>
                <w:kern w:val="2"/>
                <w:sz w:val="28"/>
                <w:szCs w:val="28"/>
                <w:lang w:val="uk-UA" w:eastAsia="ar-SA"/>
              </w:rPr>
              <w:t>6</w:t>
            </w:r>
            <w:r w:rsidR="009F44BF">
              <w:rPr>
                <w:kern w:val="2"/>
                <w:sz w:val="28"/>
                <w:szCs w:val="28"/>
                <w:lang w:val="uk-UA" w:eastAsia="ar-SA"/>
              </w:rPr>
              <w:t>49</w:t>
            </w:r>
          </w:p>
        </w:tc>
      </w:tr>
    </w:tbl>
    <w:p w14:paraId="30CA4C55" w14:textId="77777777" w:rsidR="00657F27" w:rsidRPr="000E316A" w:rsidRDefault="00657F27" w:rsidP="00657F27">
      <w:pPr>
        <w:jc w:val="center"/>
        <w:rPr>
          <w:b/>
          <w:sz w:val="28"/>
          <w:szCs w:val="28"/>
          <w:lang w:val="uk-UA"/>
        </w:rPr>
      </w:pPr>
    </w:p>
    <w:p w14:paraId="5BDF260E" w14:textId="77777777" w:rsidR="008919C3" w:rsidRPr="00806D60" w:rsidRDefault="008919C3" w:rsidP="00C74196">
      <w:pPr>
        <w:jc w:val="center"/>
        <w:rPr>
          <w:b/>
          <w:sz w:val="28"/>
          <w:szCs w:val="28"/>
          <w:lang w:val="uk-UA"/>
        </w:rPr>
      </w:pPr>
    </w:p>
    <w:p w14:paraId="1AC3C460" w14:textId="77777777" w:rsidR="00831A21" w:rsidRDefault="00831A21">
      <w:pPr>
        <w:rPr>
          <w:b/>
          <w:sz w:val="28"/>
          <w:szCs w:val="28"/>
          <w:lang w:val="uk-UA"/>
        </w:rPr>
      </w:pPr>
    </w:p>
    <w:p w14:paraId="63514FD2" w14:textId="77777777" w:rsidR="009F5BFE" w:rsidRPr="00806D60" w:rsidRDefault="009F5BFE">
      <w:pPr>
        <w:rPr>
          <w:b/>
          <w:sz w:val="28"/>
          <w:szCs w:val="28"/>
          <w:lang w:val="uk-UA"/>
        </w:rPr>
      </w:pPr>
      <w:r w:rsidRPr="00806D60">
        <w:rPr>
          <w:b/>
          <w:sz w:val="28"/>
          <w:szCs w:val="28"/>
          <w:lang w:val="uk-UA"/>
        </w:rPr>
        <w:t>Про</w:t>
      </w:r>
      <w:r w:rsidR="000C4DC9">
        <w:rPr>
          <w:b/>
          <w:sz w:val="28"/>
          <w:szCs w:val="28"/>
          <w:lang w:val="uk-UA"/>
        </w:rPr>
        <w:t xml:space="preserve"> внесення змін до </w:t>
      </w:r>
      <w:r w:rsidR="000F53C8">
        <w:rPr>
          <w:b/>
          <w:sz w:val="28"/>
          <w:szCs w:val="28"/>
          <w:lang w:val="uk-UA"/>
        </w:rPr>
        <w:t xml:space="preserve"> </w:t>
      </w:r>
      <w:r w:rsidRPr="00806D60">
        <w:rPr>
          <w:b/>
          <w:sz w:val="28"/>
          <w:szCs w:val="28"/>
          <w:lang w:val="uk-UA"/>
        </w:rPr>
        <w:t>бюджет</w:t>
      </w:r>
      <w:r w:rsidR="000C4DC9">
        <w:rPr>
          <w:b/>
          <w:sz w:val="28"/>
          <w:szCs w:val="28"/>
          <w:lang w:val="uk-UA"/>
        </w:rPr>
        <w:t>у</w:t>
      </w:r>
      <w:r w:rsidRPr="00806D60">
        <w:rPr>
          <w:b/>
          <w:sz w:val="28"/>
          <w:szCs w:val="28"/>
          <w:lang w:val="uk-UA"/>
        </w:rPr>
        <w:t xml:space="preserve"> Варковицької</w:t>
      </w:r>
    </w:p>
    <w:p w14:paraId="417006ED" w14:textId="6550CF33" w:rsidR="009F5BFE" w:rsidRDefault="00FD11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сільської </w:t>
      </w:r>
      <w:r w:rsidR="002C5255">
        <w:rPr>
          <w:b/>
          <w:sz w:val="28"/>
          <w:szCs w:val="28"/>
          <w:lang w:val="uk-UA"/>
        </w:rPr>
        <w:t>територіальної</w:t>
      </w:r>
      <w:r w:rsidR="00EC4996">
        <w:rPr>
          <w:b/>
          <w:sz w:val="28"/>
          <w:szCs w:val="28"/>
          <w:lang w:val="uk-UA"/>
        </w:rPr>
        <w:t xml:space="preserve"> </w:t>
      </w:r>
      <w:r w:rsidR="002C5255">
        <w:rPr>
          <w:b/>
          <w:sz w:val="28"/>
          <w:szCs w:val="28"/>
          <w:lang w:val="uk-UA"/>
        </w:rPr>
        <w:t xml:space="preserve"> громади </w:t>
      </w:r>
      <w:r>
        <w:rPr>
          <w:b/>
          <w:sz w:val="28"/>
          <w:szCs w:val="28"/>
          <w:lang w:val="uk-UA"/>
        </w:rPr>
        <w:t>на 202</w:t>
      </w:r>
      <w:r w:rsidR="0057613D">
        <w:rPr>
          <w:b/>
          <w:sz w:val="28"/>
          <w:szCs w:val="28"/>
          <w:lang w:val="uk-UA"/>
        </w:rPr>
        <w:t>5</w:t>
      </w:r>
      <w:r w:rsidR="009F5BFE" w:rsidRPr="00806D60">
        <w:rPr>
          <w:b/>
          <w:sz w:val="28"/>
          <w:szCs w:val="28"/>
          <w:lang w:val="uk-UA"/>
        </w:rPr>
        <w:t xml:space="preserve"> рік</w:t>
      </w:r>
    </w:p>
    <w:p w14:paraId="01C6918F" w14:textId="77777777" w:rsidR="00F95465" w:rsidRDefault="00F95465">
      <w:pPr>
        <w:rPr>
          <w:b/>
          <w:sz w:val="28"/>
          <w:szCs w:val="28"/>
          <w:u w:val="single"/>
          <w:lang w:val="uk-UA"/>
        </w:rPr>
      </w:pPr>
    </w:p>
    <w:p w14:paraId="39CADE29" w14:textId="77777777" w:rsidR="00F50F0E" w:rsidRPr="00806D60" w:rsidRDefault="00B73C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17</w:t>
      </w:r>
      <w:r w:rsidR="00A71A4D">
        <w:rPr>
          <w:b/>
          <w:sz w:val="28"/>
          <w:szCs w:val="28"/>
          <w:u w:val="single"/>
          <w:lang w:val="uk-UA"/>
        </w:rPr>
        <w:t>54900</w:t>
      </w:r>
      <w:r>
        <w:rPr>
          <w:b/>
          <w:sz w:val="28"/>
          <w:szCs w:val="28"/>
          <w:u w:val="single"/>
          <w:lang w:val="uk-UA"/>
        </w:rPr>
        <w:t>000</w:t>
      </w:r>
    </w:p>
    <w:p w14:paraId="36B9A21D" w14:textId="77777777" w:rsidR="009F5BFE" w:rsidRDefault="001953AE" w:rsidP="00D745D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код бюджету</w:t>
      </w:r>
    </w:p>
    <w:p w14:paraId="245002B8" w14:textId="77777777" w:rsidR="002F45E4" w:rsidRPr="00806D60" w:rsidRDefault="002F45E4" w:rsidP="00D745DE">
      <w:pPr>
        <w:rPr>
          <w:sz w:val="28"/>
          <w:szCs w:val="28"/>
          <w:lang w:val="uk-UA"/>
        </w:rPr>
      </w:pPr>
    </w:p>
    <w:p w14:paraId="0A8D0D80" w14:textId="77777777" w:rsidR="009F5BFE" w:rsidRPr="00806D60" w:rsidRDefault="009F5BFE" w:rsidP="00D745DE">
      <w:pPr>
        <w:rPr>
          <w:sz w:val="28"/>
          <w:szCs w:val="28"/>
          <w:lang w:val="uk-UA"/>
        </w:rPr>
      </w:pPr>
    </w:p>
    <w:p w14:paraId="08FC3257" w14:textId="7BEAE8D3" w:rsidR="002F45E4" w:rsidRDefault="00FD7B38" w:rsidP="005B39A3">
      <w:pPr>
        <w:jc w:val="both"/>
        <w:rPr>
          <w:b/>
          <w:sz w:val="28"/>
          <w:szCs w:val="28"/>
          <w:lang w:val="uk-UA"/>
        </w:rPr>
      </w:pPr>
      <w:r w:rsidRPr="00806D60">
        <w:rPr>
          <w:sz w:val="28"/>
          <w:szCs w:val="28"/>
          <w:lang w:val="uk-UA"/>
        </w:rPr>
        <w:t xml:space="preserve">         </w:t>
      </w:r>
      <w:r w:rsidR="009F5BFE" w:rsidRPr="00806D60">
        <w:rPr>
          <w:sz w:val="28"/>
          <w:szCs w:val="28"/>
          <w:lang w:val="uk-UA"/>
        </w:rPr>
        <w:t xml:space="preserve"> </w:t>
      </w:r>
      <w:r w:rsidR="00F95465" w:rsidRPr="00806D60">
        <w:rPr>
          <w:sz w:val="28"/>
          <w:szCs w:val="28"/>
          <w:lang w:val="uk-UA"/>
        </w:rPr>
        <w:t>Керуючись пунктом 23 частини 1 статті 26 Закон</w:t>
      </w:r>
      <w:r w:rsidR="00F95465">
        <w:rPr>
          <w:sz w:val="28"/>
          <w:szCs w:val="28"/>
          <w:lang w:val="uk-UA"/>
        </w:rPr>
        <w:t>у</w:t>
      </w:r>
      <w:r w:rsidR="00F95465" w:rsidRPr="00806D60">
        <w:rPr>
          <w:sz w:val="28"/>
          <w:szCs w:val="28"/>
          <w:lang w:val="uk-UA"/>
        </w:rPr>
        <w:t xml:space="preserve"> України «Про місцеве самоврядування в Україні» , Бюджетним кодексом України</w:t>
      </w:r>
      <w:r w:rsidR="00E53DB8">
        <w:rPr>
          <w:sz w:val="28"/>
          <w:szCs w:val="28"/>
          <w:lang w:val="uk-UA"/>
        </w:rPr>
        <w:t xml:space="preserve">, </w:t>
      </w:r>
      <w:r w:rsidR="004D4A95" w:rsidRPr="004D4A95">
        <w:rPr>
          <w:sz w:val="28"/>
          <w:szCs w:val="28"/>
          <w:lang w:val="uk-UA"/>
        </w:rPr>
        <w:t>Законом України «Про Державний бюджет на 202</w:t>
      </w:r>
      <w:r w:rsidR="0057613D">
        <w:rPr>
          <w:sz w:val="28"/>
          <w:szCs w:val="28"/>
          <w:lang w:val="uk-UA"/>
        </w:rPr>
        <w:t>5</w:t>
      </w:r>
      <w:r w:rsidR="004D4A95" w:rsidRPr="004D4A95">
        <w:rPr>
          <w:sz w:val="28"/>
          <w:szCs w:val="28"/>
          <w:lang w:val="uk-UA"/>
        </w:rPr>
        <w:t xml:space="preserve"> рік»(із змінами)</w:t>
      </w:r>
      <w:r w:rsidR="004D4A95">
        <w:rPr>
          <w:sz w:val="28"/>
          <w:szCs w:val="28"/>
          <w:lang w:val="uk-UA"/>
        </w:rPr>
        <w:t xml:space="preserve">, </w:t>
      </w:r>
      <w:r w:rsidR="00CF1DBE">
        <w:rPr>
          <w:sz w:val="28"/>
          <w:szCs w:val="28"/>
          <w:lang w:val="uk-UA"/>
        </w:rPr>
        <w:t xml:space="preserve">  </w:t>
      </w:r>
      <w:r w:rsidR="00C676AF">
        <w:rPr>
          <w:sz w:val="28"/>
          <w:szCs w:val="28"/>
          <w:lang w:val="uk-UA"/>
        </w:rPr>
        <w:t xml:space="preserve">сільська рада </w:t>
      </w:r>
      <w:r w:rsidR="009F5BFE" w:rsidRPr="00806D60">
        <w:rPr>
          <w:b/>
          <w:sz w:val="28"/>
          <w:szCs w:val="28"/>
          <w:lang w:val="uk-UA"/>
        </w:rPr>
        <w:t xml:space="preserve">   </w:t>
      </w:r>
    </w:p>
    <w:p w14:paraId="604BAE9B" w14:textId="2C851826" w:rsidR="008F0231" w:rsidRDefault="009F5BFE" w:rsidP="005B39A3">
      <w:pPr>
        <w:jc w:val="both"/>
        <w:rPr>
          <w:b/>
          <w:sz w:val="28"/>
          <w:szCs w:val="28"/>
          <w:lang w:val="uk-UA"/>
        </w:rPr>
      </w:pPr>
      <w:r w:rsidRPr="00806D60">
        <w:rPr>
          <w:b/>
          <w:sz w:val="28"/>
          <w:szCs w:val="28"/>
          <w:lang w:val="uk-UA"/>
        </w:rPr>
        <w:t xml:space="preserve">                                                       </w:t>
      </w:r>
    </w:p>
    <w:p w14:paraId="5276589C" w14:textId="77777777" w:rsidR="008F0231" w:rsidRDefault="008F0231">
      <w:pPr>
        <w:rPr>
          <w:b/>
          <w:sz w:val="28"/>
          <w:szCs w:val="28"/>
          <w:lang w:val="uk-UA"/>
        </w:rPr>
      </w:pPr>
    </w:p>
    <w:p w14:paraId="21322C85" w14:textId="77777777" w:rsidR="009F5BFE" w:rsidRDefault="009F5BFE">
      <w:pPr>
        <w:rPr>
          <w:b/>
          <w:sz w:val="28"/>
          <w:szCs w:val="28"/>
          <w:lang w:val="uk-UA"/>
        </w:rPr>
      </w:pPr>
      <w:r w:rsidRPr="00806D60">
        <w:rPr>
          <w:b/>
          <w:sz w:val="28"/>
          <w:szCs w:val="28"/>
          <w:lang w:val="uk-UA"/>
        </w:rPr>
        <w:t xml:space="preserve">   ВИРІШИ</w:t>
      </w:r>
      <w:r w:rsidR="00D5315D">
        <w:rPr>
          <w:b/>
          <w:sz w:val="28"/>
          <w:szCs w:val="28"/>
          <w:lang w:val="uk-UA"/>
        </w:rPr>
        <w:t>ЛА</w:t>
      </w:r>
      <w:r w:rsidRPr="00806D60">
        <w:rPr>
          <w:b/>
          <w:sz w:val="28"/>
          <w:szCs w:val="28"/>
          <w:lang w:val="uk-UA"/>
        </w:rPr>
        <w:t xml:space="preserve"> :</w:t>
      </w:r>
    </w:p>
    <w:p w14:paraId="1CE2A79C" w14:textId="77777777" w:rsidR="00DE64CA" w:rsidRDefault="00DE64CA">
      <w:pPr>
        <w:rPr>
          <w:b/>
          <w:sz w:val="28"/>
          <w:szCs w:val="28"/>
          <w:lang w:val="uk-UA"/>
        </w:rPr>
      </w:pPr>
    </w:p>
    <w:p w14:paraId="3E44D57A" w14:textId="56942841" w:rsidR="00ED2DA5" w:rsidRDefault="00E7371B" w:rsidP="00DE64C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</w:t>
      </w:r>
      <w:r w:rsidR="00DE64CA" w:rsidRPr="001F3B61">
        <w:rPr>
          <w:bCs/>
          <w:sz w:val="28"/>
          <w:szCs w:val="28"/>
          <w:lang w:val="uk-UA"/>
        </w:rPr>
        <w:t>Внести зміни до рішен</w:t>
      </w:r>
      <w:r w:rsidR="007748E4">
        <w:rPr>
          <w:bCs/>
          <w:sz w:val="28"/>
          <w:szCs w:val="28"/>
          <w:lang w:val="uk-UA"/>
        </w:rPr>
        <w:t>ь</w:t>
      </w:r>
      <w:r w:rsidR="00DE64CA" w:rsidRPr="001F3B61">
        <w:rPr>
          <w:bCs/>
          <w:sz w:val="28"/>
          <w:szCs w:val="28"/>
          <w:lang w:val="uk-UA"/>
        </w:rPr>
        <w:t xml:space="preserve"> сільської ради від 2</w:t>
      </w:r>
      <w:r w:rsidR="00AA1F38">
        <w:rPr>
          <w:bCs/>
          <w:sz w:val="28"/>
          <w:szCs w:val="28"/>
          <w:lang w:val="uk-UA"/>
        </w:rPr>
        <w:t>3</w:t>
      </w:r>
      <w:r w:rsidR="00DE64CA" w:rsidRPr="001F3B61">
        <w:rPr>
          <w:bCs/>
          <w:sz w:val="28"/>
          <w:szCs w:val="28"/>
          <w:lang w:val="uk-UA"/>
        </w:rPr>
        <w:t>.12.202</w:t>
      </w:r>
      <w:r w:rsidR="00AA1F38">
        <w:rPr>
          <w:bCs/>
          <w:sz w:val="28"/>
          <w:szCs w:val="28"/>
          <w:lang w:val="uk-UA"/>
        </w:rPr>
        <w:t>4</w:t>
      </w:r>
      <w:r w:rsidR="00DE64CA" w:rsidRPr="001F3B61">
        <w:rPr>
          <w:bCs/>
          <w:sz w:val="28"/>
          <w:szCs w:val="28"/>
          <w:lang w:val="uk-UA"/>
        </w:rPr>
        <w:t xml:space="preserve"> року №</w:t>
      </w:r>
      <w:r w:rsidR="00C676AF">
        <w:rPr>
          <w:bCs/>
          <w:sz w:val="28"/>
          <w:szCs w:val="28"/>
          <w:lang w:val="uk-UA"/>
        </w:rPr>
        <w:t>1</w:t>
      </w:r>
      <w:r w:rsidR="00AA1F38">
        <w:rPr>
          <w:bCs/>
          <w:sz w:val="28"/>
          <w:szCs w:val="28"/>
          <w:lang w:val="uk-UA"/>
        </w:rPr>
        <w:t>551</w:t>
      </w:r>
      <w:r w:rsidR="00C676AF">
        <w:rPr>
          <w:bCs/>
          <w:sz w:val="28"/>
          <w:szCs w:val="28"/>
          <w:lang w:val="uk-UA"/>
        </w:rPr>
        <w:t xml:space="preserve"> </w:t>
      </w:r>
      <w:r w:rsidR="00DE64CA" w:rsidRPr="001F3B61">
        <w:rPr>
          <w:bCs/>
          <w:sz w:val="28"/>
          <w:szCs w:val="28"/>
          <w:lang w:val="uk-UA"/>
        </w:rPr>
        <w:t xml:space="preserve">«Про бюджет Варковицької сільської </w:t>
      </w:r>
      <w:r w:rsidR="00190663">
        <w:rPr>
          <w:bCs/>
          <w:sz w:val="28"/>
          <w:szCs w:val="28"/>
          <w:lang w:val="uk-UA"/>
        </w:rPr>
        <w:t>територіальної громади</w:t>
      </w:r>
      <w:r w:rsidR="00DE64CA" w:rsidRPr="001F3B61">
        <w:rPr>
          <w:bCs/>
          <w:sz w:val="28"/>
          <w:szCs w:val="28"/>
          <w:lang w:val="uk-UA"/>
        </w:rPr>
        <w:t xml:space="preserve"> на 202</w:t>
      </w:r>
      <w:r w:rsidR="00AA1F38">
        <w:rPr>
          <w:bCs/>
          <w:sz w:val="28"/>
          <w:szCs w:val="28"/>
          <w:lang w:val="uk-UA"/>
        </w:rPr>
        <w:t>5</w:t>
      </w:r>
      <w:r w:rsidR="00DE64CA" w:rsidRPr="001F3B61">
        <w:rPr>
          <w:bCs/>
          <w:sz w:val="28"/>
          <w:szCs w:val="28"/>
          <w:lang w:val="uk-UA"/>
        </w:rPr>
        <w:t xml:space="preserve"> рік»,</w:t>
      </w:r>
      <w:r w:rsidR="00B13D25">
        <w:rPr>
          <w:bCs/>
          <w:sz w:val="28"/>
          <w:szCs w:val="28"/>
          <w:lang w:val="uk-UA"/>
        </w:rPr>
        <w:t xml:space="preserve"> від 24.01.2025 року №1565 «</w:t>
      </w:r>
      <w:r w:rsidR="00B13D25" w:rsidRPr="00B13D25">
        <w:rPr>
          <w:bCs/>
          <w:sz w:val="28"/>
          <w:szCs w:val="28"/>
          <w:lang w:val="uk-UA"/>
        </w:rPr>
        <w:t xml:space="preserve">Про </w:t>
      </w:r>
      <w:r w:rsidR="00B13D25">
        <w:rPr>
          <w:bCs/>
          <w:sz w:val="28"/>
          <w:szCs w:val="28"/>
          <w:lang w:val="uk-UA"/>
        </w:rPr>
        <w:t xml:space="preserve">внесення змін до </w:t>
      </w:r>
      <w:r w:rsidR="00B13D25" w:rsidRPr="00B13D25">
        <w:rPr>
          <w:bCs/>
          <w:sz w:val="28"/>
          <w:szCs w:val="28"/>
          <w:lang w:val="uk-UA"/>
        </w:rPr>
        <w:t>бюджет</w:t>
      </w:r>
      <w:r w:rsidR="00B13D25">
        <w:rPr>
          <w:bCs/>
          <w:sz w:val="28"/>
          <w:szCs w:val="28"/>
          <w:lang w:val="uk-UA"/>
        </w:rPr>
        <w:t>у</w:t>
      </w:r>
      <w:r w:rsidR="00B13D25" w:rsidRPr="00B13D25">
        <w:rPr>
          <w:bCs/>
          <w:sz w:val="28"/>
          <w:szCs w:val="28"/>
          <w:lang w:val="uk-UA"/>
        </w:rPr>
        <w:t xml:space="preserve"> Варковицької сільської територіальної громади на 2025 рік</w:t>
      </w:r>
      <w:r w:rsidR="00B13D25">
        <w:rPr>
          <w:bCs/>
          <w:sz w:val="28"/>
          <w:szCs w:val="28"/>
          <w:lang w:val="uk-UA"/>
        </w:rPr>
        <w:t>»,</w:t>
      </w:r>
      <w:r w:rsidR="00957801">
        <w:rPr>
          <w:bCs/>
          <w:sz w:val="28"/>
          <w:szCs w:val="28"/>
          <w:lang w:val="uk-UA"/>
        </w:rPr>
        <w:t xml:space="preserve"> </w:t>
      </w:r>
      <w:r w:rsidR="009E580D" w:rsidRPr="009E580D">
        <w:rPr>
          <w:bCs/>
          <w:sz w:val="28"/>
          <w:szCs w:val="28"/>
          <w:lang w:val="uk-UA"/>
        </w:rPr>
        <w:t>від 2</w:t>
      </w:r>
      <w:r w:rsidR="009E580D">
        <w:rPr>
          <w:bCs/>
          <w:sz w:val="28"/>
          <w:szCs w:val="28"/>
          <w:lang w:val="uk-UA"/>
        </w:rPr>
        <w:t>7</w:t>
      </w:r>
      <w:r w:rsidR="009E580D" w:rsidRPr="009E580D">
        <w:rPr>
          <w:bCs/>
          <w:sz w:val="28"/>
          <w:szCs w:val="28"/>
          <w:lang w:val="uk-UA"/>
        </w:rPr>
        <w:t>.0</w:t>
      </w:r>
      <w:r w:rsidR="009E580D">
        <w:rPr>
          <w:bCs/>
          <w:sz w:val="28"/>
          <w:szCs w:val="28"/>
          <w:lang w:val="uk-UA"/>
        </w:rPr>
        <w:t>2</w:t>
      </w:r>
      <w:r w:rsidR="009E580D" w:rsidRPr="009E580D">
        <w:rPr>
          <w:bCs/>
          <w:sz w:val="28"/>
          <w:szCs w:val="28"/>
          <w:lang w:val="uk-UA"/>
        </w:rPr>
        <w:t>.2025 року №15</w:t>
      </w:r>
      <w:r w:rsidR="009E580D">
        <w:rPr>
          <w:bCs/>
          <w:sz w:val="28"/>
          <w:szCs w:val="28"/>
          <w:lang w:val="uk-UA"/>
        </w:rPr>
        <w:t>82</w:t>
      </w:r>
      <w:r w:rsidR="009E580D" w:rsidRPr="009E580D">
        <w:rPr>
          <w:bCs/>
          <w:sz w:val="28"/>
          <w:szCs w:val="28"/>
          <w:lang w:val="uk-UA"/>
        </w:rPr>
        <w:t xml:space="preserve"> «Про внесення змін до бюджету Варковицької сільської територіальної громади на 2025 рік»</w:t>
      </w:r>
      <w:r w:rsidR="009E580D">
        <w:rPr>
          <w:bCs/>
          <w:sz w:val="28"/>
          <w:szCs w:val="28"/>
          <w:lang w:val="uk-UA"/>
        </w:rPr>
        <w:t>,</w:t>
      </w:r>
      <w:r w:rsidR="00D55233">
        <w:rPr>
          <w:bCs/>
          <w:sz w:val="28"/>
          <w:szCs w:val="28"/>
          <w:lang w:val="uk-UA"/>
        </w:rPr>
        <w:t xml:space="preserve"> </w:t>
      </w:r>
      <w:r w:rsidR="009F44BF" w:rsidRPr="009F44BF">
        <w:rPr>
          <w:bCs/>
          <w:sz w:val="28"/>
          <w:szCs w:val="28"/>
          <w:lang w:val="uk-UA"/>
        </w:rPr>
        <w:t xml:space="preserve">від </w:t>
      </w:r>
      <w:r w:rsidR="009F44BF">
        <w:rPr>
          <w:bCs/>
          <w:sz w:val="28"/>
          <w:szCs w:val="28"/>
          <w:lang w:val="uk-UA"/>
        </w:rPr>
        <w:t>07</w:t>
      </w:r>
      <w:r w:rsidR="009F44BF" w:rsidRPr="009F44BF">
        <w:rPr>
          <w:bCs/>
          <w:sz w:val="28"/>
          <w:szCs w:val="28"/>
          <w:lang w:val="uk-UA"/>
        </w:rPr>
        <w:t>.0</w:t>
      </w:r>
      <w:r w:rsidR="009F44BF">
        <w:rPr>
          <w:bCs/>
          <w:sz w:val="28"/>
          <w:szCs w:val="28"/>
          <w:lang w:val="uk-UA"/>
        </w:rPr>
        <w:t>4</w:t>
      </w:r>
      <w:r w:rsidR="009F44BF" w:rsidRPr="009F44BF">
        <w:rPr>
          <w:bCs/>
          <w:sz w:val="28"/>
          <w:szCs w:val="28"/>
          <w:lang w:val="uk-UA"/>
        </w:rPr>
        <w:t>.2025 року №1</w:t>
      </w:r>
      <w:r w:rsidR="009F44BF">
        <w:rPr>
          <w:bCs/>
          <w:sz w:val="28"/>
          <w:szCs w:val="28"/>
          <w:lang w:val="uk-UA"/>
        </w:rPr>
        <w:t>614</w:t>
      </w:r>
      <w:r w:rsidR="009F44BF" w:rsidRPr="009F44BF">
        <w:rPr>
          <w:bCs/>
          <w:sz w:val="28"/>
          <w:szCs w:val="28"/>
          <w:lang w:val="uk-UA"/>
        </w:rPr>
        <w:t xml:space="preserve"> «Про внесення змін до бюджету Варковицької сільської територіальної громади на 2025 рік»</w:t>
      </w:r>
      <w:r w:rsidR="009F44BF">
        <w:rPr>
          <w:bCs/>
          <w:sz w:val="28"/>
          <w:szCs w:val="28"/>
          <w:lang w:val="uk-UA"/>
        </w:rPr>
        <w:t xml:space="preserve">, </w:t>
      </w:r>
      <w:r w:rsidR="005C7C34" w:rsidRPr="001F3B61">
        <w:rPr>
          <w:bCs/>
          <w:sz w:val="28"/>
          <w:szCs w:val="28"/>
          <w:lang w:val="uk-UA"/>
        </w:rPr>
        <w:t>а саме:</w:t>
      </w:r>
    </w:p>
    <w:p w14:paraId="71BE7FEF" w14:textId="77777777" w:rsidR="00370E16" w:rsidRPr="001F3B61" w:rsidRDefault="00370E16" w:rsidP="00140952">
      <w:pPr>
        <w:jc w:val="both"/>
        <w:rPr>
          <w:bCs/>
          <w:sz w:val="28"/>
          <w:szCs w:val="28"/>
          <w:lang w:val="uk-UA"/>
        </w:rPr>
      </w:pPr>
    </w:p>
    <w:p w14:paraId="343EF321" w14:textId="4147CEAF" w:rsidR="00F47468" w:rsidRDefault="00256A45" w:rsidP="009F0F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41724">
        <w:rPr>
          <w:sz w:val="28"/>
          <w:szCs w:val="28"/>
          <w:lang w:val="uk-UA"/>
        </w:rPr>
        <w:t>.</w:t>
      </w:r>
      <w:r w:rsidR="00BD3AF9">
        <w:rPr>
          <w:sz w:val="28"/>
          <w:szCs w:val="28"/>
          <w:lang w:val="uk-UA"/>
        </w:rPr>
        <w:t>З</w:t>
      </w:r>
      <w:r w:rsidR="00AA1F38">
        <w:rPr>
          <w:sz w:val="28"/>
          <w:szCs w:val="28"/>
          <w:lang w:val="uk-UA"/>
        </w:rPr>
        <w:t xml:space="preserve">більшити </w:t>
      </w:r>
      <w:r w:rsidR="00BD3AF9">
        <w:rPr>
          <w:sz w:val="28"/>
          <w:szCs w:val="28"/>
          <w:lang w:val="uk-UA"/>
        </w:rPr>
        <w:t xml:space="preserve"> доходи </w:t>
      </w:r>
      <w:r w:rsidR="00AA1F38">
        <w:rPr>
          <w:sz w:val="28"/>
          <w:szCs w:val="28"/>
          <w:lang w:val="uk-UA"/>
        </w:rPr>
        <w:t>загал</w:t>
      </w:r>
      <w:r w:rsidR="00BD3AF9">
        <w:rPr>
          <w:sz w:val="28"/>
          <w:szCs w:val="28"/>
          <w:lang w:val="uk-UA"/>
        </w:rPr>
        <w:t xml:space="preserve">ьного фонду бюджету Варковицької </w:t>
      </w:r>
      <w:r w:rsidR="005720F4">
        <w:rPr>
          <w:sz w:val="28"/>
          <w:szCs w:val="28"/>
          <w:lang w:val="uk-UA"/>
        </w:rPr>
        <w:t xml:space="preserve">сільської територіальної громади на </w:t>
      </w:r>
      <w:r w:rsidR="009F44BF">
        <w:rPr>
          <w:sz w:val="28"/>
          <w:szCs w:val="28"/>
          <w:lang w:val="uk-UA"/>
        </w:rPr>
        <w:t>245000</w:t>
      </w:r>
      <w:r w:rsidR="00BF2FC8">
        <w:rPr>
          <w:sz w:val="28"/>
          <w:szCs w:val="28"/>
          <w:lang w:val="uk-UA"/>
        </w:rPr>
        <w:t xml:space="preserve"> </w:t>
      </w:r>
      <w:r w:rsidR="005720F4">
        <w:rPr>
          <w:sz w:val="28"/>
          <w:szCs w:val="28"/>
          <w:lang w:val="uk-UA"/>
        </w:rPr>
        <w:t>грн</w:t>
      </w:r>
      <w:r w:rsidR="00B13D25">
        <w:rPr>
          <w:sz w:val="28"/>
          <w:szCs w:val="28"/>
          <w:lang w:val="uk-UA"/>
        </w:rPr>
        <w:t xml:space="preserve"> за </w:t>
      </w:r>
      <w:bookmarkStart w:id="0" w:name="_Hlk192088974"/>
      <w:r w:rsidR="00B13D25">
        <w:rPr>
          <w:sz w:val="28"/>
          <w:szCs w:val="28"/>
          <w:lang w:val="uk-UA"/>
        </w:rPr>
        <w:t>рахунок</w:t>
      </w:r>
      <w:r w:rsidR="000F5FEB">
        <w:rPr>
          <w:sz w:val="28"/>
          <w:szCs w:val="28"/>
          <w:lang w:val="uk-UA"/>
        </w:rPr>
        <w:t xml:space="preserve"> збільшення </w:t>
      </w:r>
      <w:r w:rsidR="000F5FEB" w:rsidRPr="000F5FEB">
        <w:rPr>
          <w:sz w:val="28"/>
          <w:szCs w:val="28"/>
          <w:lang w:val="uk-UA"/>
        </w:rPr>
        <w:t>власних та закріплених доходів  за підсумками виконання</w:t>
      </w:r>
      <w:r w:rsidR="000F5FEB">
        <w:rPr>
          <w:sz w:val="28"/>
          <w:szCs w:val="28"/>
          <w:lang w:val="uk-UA"/>
        </w:rPr>
        <w:t xml:space="preserve"> місцевого</w:t>
      </w:r>
      <w:r w:rsidR="000F5FEB" w:rsidRPr="000F5FEB">
        <w:rPr>
          <w:sz w:val="28"/>
          <w:szCs w:val="28"/>
          <w:lang w:val="uk-UA"/>
        </w:rPr>
        <w:t xml:space="preserve"> бюджету </w:t>
      </w:r>
      <w:r w:rsidR="000F5FEB">
        <w:rPr>
          <w:sz w:val="28"/>
          <w:szCs w:val="28"/>
          <w:lang w:val="uk-UA"/>
        </w:rPr>
        <w:t xml:space="preserve">за </w:t>
      </w:r>
      <w:r w:rsidR="009F44BF">
        <w:rPr>
          <w:sz w:val="28"/>
          <w:szCs w:val="28"/>
          <w:lang w:val="uk-UA"/>
        </w:rPr>
        <w:t>4</w:t>
      </w:r>
      <w:r w:rsidR="000F5FEB" w:rsidRPr="000F5FEB">
        <w:rPr>
          <w:sz w:val="28"/>
          <w:szCs w:val="28"/>
          <w:lang w:val="uk-UA"/>
        </w:rPr>
        <w:t xml:space="preserve"> місяці 202</w:t>
      </w:r>
      <w:r w:rsidR="000F5FEB">
        <w:rPr>
          <w:sz w:val="28"/>
          <w:szCs w:val="28"/>
          <w:lang w:val="uk-UA"/>
        </w:rPr>
        <w:t>5</w:t>
      </w:r>
      <w:r w:rsidR="000F5FEB" w:rsidRPr="000F5FEB">
        <w:rPr>
          <w:sz w:val="28"/>
          <w:szCs w:val="28"/>
          <w:lang w:val="uk-UA"/>
        </w:rPr>
        <w:t xml:space="preserve"> року</w:t>
      </w:r>
      <w:bookmarkEnd w:id="0"/>
      <w:r w:rsidR="007B7455">
        <w:rPr>
          <w:sz w:val="28"/>
          <w:szCs w:val="28"/>
          <w:lang w:val="uk-UA"/>
        </w:rPr>
        <w:t xml:space="preserve">,  </w:t>
      </w:r>
      <w:r w:rsidR="00FF1633">
        <w:rPr>
          <w:sz w:val="28"/>
          <w:szCs w:val="28"/>
          <w:lang w:val="uk-UA"/>
        </w:rPr>
        <w:t>згідно з додатком 1 до цього рішення.</w:t>
      </w:r>
    </w:p>
    <w:p w14:paraId="6E0203D7" w14:textId="77777777" w:rsidR="00663D52" w:rsidRDefault="00663D52" w:rsidP="00FF1633">
      <w:pPr>
        <w:ind w:right="158"/>
        <w:jc w:val="both"/>
        <w:rPr>
          <w:sz w:val="28"/>
          <w:szCs w:val="28"/>
          <w:lang w:val="uk-UA"/>
        </w:rPr>
      </w:pPr>
    </w:p>
    <w:p w14:paraId="5E5A3A8D" w14:textId="01ECFE64" w:rsidR="00FF1633" w:rsidRDefault="00C53627" w:rsidP="00FF1633">
      <w:pPr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53627">
        <w:rPr>
          <w:sz w:val="28"/>
          <w:szCs w:val="28"/>
          <w:lang w:val="uk-UA"/>
        </w:rPr>
        <w:t>.З</w:t>
      </w:r>
      <w:r w:rsidR="005D05C5">
        <w:rPr>
          <w:sz w:val="28"/>
          <w:szCs w:val="28"/>
          <w:lang w:val="uk-UA"/>
        </w:rPr>
        <w:t xml:space="preserve">більшити </w:t>
      </w:r>
      <w:r w:rsidRPr="00C53627">
        <w:rPr>
          <w:sz w:val="28"/>
          <w:szCs w:val="28"/>
          <w:lang w:val="uk-UA"/>
        </w:rPr>
        <w:t xml:space="preserve">видатки </w:t>
      </w:r>
      <w:r w:rsidR="005D05C5">
        <w:rPr>
          <w:sz w:val="28"/>
          <w:szCs w:val="28"/>
          <w:lang w:val="uk-UA"/>
        </w:rPr>
        <w:t>загаль</w:t>
      </w:r>
      <w:r w:rsidRPr="00C53627">
        <w:rPr>
          <w:sz w:val="28"/>
          <w:szCs w:val="28"/>
          <w:lang w:val="uk-UA"/>
        </w:rPr>
        <w:t xml:space="preserve">ного фонду бюджету Варковицької сільської територіальної громади  на  </w:t>
      </w:r>
      <w:r w:rsidR="009F44BF">
        <w:rPr>
          <w:sz w:val="28"/>
          <w:szCs w:val="28"/>
          <w:lang w:val="uk-UA"/>
        </w:rPr>
        <w:t>245000</w:t>
      </w:r>
      <w:r w:rsidRPr="00C53627">
        <w:rPr>
          <w:sz w:val="28"/>
          <w:szCs w:val="28"/>
          <w:lang w:val="uk-UA"/>
        </w:rPr>
        <w:t xml:space="preserve"> грн </w:t>
      </w:r>
      <w:r w:rsidR="005D05C5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рахунок </w:t>
      </w:r>
      <w:r w:rsidR="000F5FEB" w:rsidRPr="000F5FEB">
        <w:rPr>
          <w:sz w:val="28"/>
          <w:szCs w:val="28"/>
          <w:lang w:val="uk-UA"/>
        </w:rPr>
        <w:t xml:space="preserve">збільшення власних та закріплених доходів  за підсумками виконання місцевого бюджету за </w:t>
      </w:r>
      <w:r w:rsidR="009F44BF">
        <w:rPr>
          <w:sz w:val="28"/>
          <w:szCs w:val="28"/>
          <w:lang w:val="uk-UA"/>
        </w:rPr>
        <w:t>4</w:t>
      </w:r>
      <w:r w:rsidR="000F5FEB" w:rsidRPr="000F5FEB">
        <w:rPr>
          <w:sz w:val="28"/>
          <w:szCs w:val="28"/>
          <w:lang w:val="uk-UA"/>
        </w:rPr>
        <w:t xml:space="preserve"> місяці 2025 року</w:t>
      </w:r>
      <w:r w:rsidR="0058418E">
        <w:rPr>
          <w:sz w:val="28"/>
          <w:szCs w:val="28"/>
          <w:lang w:val="uk-UA"/>
        </w:rPr>
        <w:t xml:space="preserve"> </w:t>
      </w:r>
      <w:r w:rsidR="000F5FEB" w:rsidRPr="000F5FEB">
        <w:rPr>
          <w:sz w:val="28"/>
          <w:szCs w:val="28"/>
          <w:lang w:val="uk-UA"/>
        </w:rPr>
        <w:t xml:space="preserve"> </w:t>
      </w:r>
      <w:r w:rsidR="00FF1633" w:rsidRPr="00172703">
        <w:rPr>
          <w:sz w:val="28"/>
          <w:szCs w:val="28"/>
          <w:lang w:val="uk-UA"/>
        </w:rPr>
        <w:t xml:space="preserve">згідно з додатками </w:t>
      </w:r>
      <w:r w:rsidR="0058418E">
        <w:rPr>
          <w:sz w:val="28"/>
          <w:szCs w:val="28"/>
          <w:lang w:val="uk-UA"/>
        </w:rPr>
        <w:t>2</w:t>
      </w:r>
      <w:r w:rsidR="00FF1633" w:rsidRPr="00172703">
        <w:rPr>
          <w:sz w:val="28"/>
          <w:szCs w:val="28"/>
          <w:lang w:val="uk-UA"/>
        </w:rPr>
        <w:t xml:space="preserve">, </w:t>
      </w:r>
      <w:r w:rsidR="0058418E">
        <w:rPr>
          <w:sz w:val="28"/>
          <w:szCs w:val="28"/>
          <w:lang w:val="uk-UA"/>
        </w:rPr>
        <w:t>2</w:t>
      </w:r>
      <w:r w:rsidR="00FF1633" w:rsidRPr="00172703">
        <w:rPr>
          <w:sz w:val="28"/>
          <w:szCs w:val="28"/>
          <w:lang w:val="uk-UA"/>
        </w:rPr>
        <w:t>.1</w:t>
      </w:r>
      <w:r w:rsidR="00B35F45">
        <w:rPr>
          <w:sz w:val="28"/>
          <w:szCs w:val="28"/>
          <w:lang w:val="uk-UA"/>
        </w:rPr>
        <w:t>,</w:t>
      </w:r>
      <w:r w:rsidR="0058418E">
        <w:rPr>
          <w:sz w:val="28"/>
          <w:szCs w:val="28"/>
          <w:lang w:val="uk-UA"/>
        </w:rPr>
        <w:t>3</w:t>
      </w:r>
      <w:r w:rsidR="00B91F93">
        <w:rPr>
          <w:sz w:val="28"/>
          <w:szCs w:val="28"/>
          <w:lang w:val="uk-UA"/>
        </w:rPr>
        <w:t>,</w:t>
      </w:r>
      <w:r w:rsidR="0058418E">
        <w:rPr>
          <w:sz w:val="28"/>
          <w:szCs w:val="28"/>
          <w:lang w:val="uk-UA"/>
        </w:rPr>
        <w:t>4</w:t>
      </w:r>
      <w:r w:rsidR="00747541">
        <w:rPr>
          <w:sz w:val="28"/>
          <w:szCs w:val="28"/>
          <w:lang w:val="uk-UA"/>
        </w:rPr>
        <w:t xml:space="preserve"> </w:t>
      </w:r>
      <w:r w:rsidR="00FF1633" w:rsidRPr="00172703">
        <w:rPr>
          <w:sz w:val="28"/>
          <w:szCs w:val="28"/>
          <w:lang w:val="uk-UA"/>
        </w:rPr>
        <w:t>до цього рішення.</w:t>
      </w:r>
    </w:p>
    <w:p w14:paraId="14B48D58" w14:textId="77777777" w:rsidR="00E03895" w:rsidRDefault="00E03895" w:rsidP="00FF1633">
      <w:pPr>
        <w:ind w:right="158"/>
        <w:jc w:val="both"/>
        <w:rPr>
          <w:sz w:val="28"/>
          <w:szCs w:val="28"/>
          <w:lang w:val="uk-UA"/>
        </w:rPr>
      </w:pPr>
    </w:p>
    <w:p w14:paraId="3A90A137" w14:textId="4A420ED5" w:rsidR="00ED365C" w:rsidRPr="009F44BF" w:rsidRDefault="0058418E" w:rsidP="00ED365C">
      <w:pPr>
        <w:ind w:left="-15"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ED365C" w:rsidRPr="00ED365C">
        <w:rPr>
          <w:sz w:val="28"/>
          <w:szCs w:val="28"/>
          <w:lang w:val="uk-UA"/>
        </w:rPr>
        <w:t xml:space="preserve">. </w:t>
      </w:r>
      <w:r w:rsidR="004449AB">
        <w:rPr>
          <w:sz w:val="28"/>
          <w:szCs w:val="28"/>
          <w:lang w:val="uk-UA"/>
        </w:rPr>
        <w:t xml:space="preserve">Внести </w:t>
      </w:r>
      <w:r w:rsidR="00ED365C" w:rsidRPr="00ED365C">
        <w:rPr>
          <w:sz w:val="28"/>
          <w:szCs w:val="28"/>
          <w:lang w:val="uk-UA"/>
        </w:rPr>
        <w:t xml:space="preserve">зміни до  міжбюджетних трансфертів згідно з додатком </w:t>
      </w:r>
      <w:r>
        <w:rPr>
          <w:sz w:val="28"/>
          <w:szCs w:val="28"/>
          <w:lang w:val="uk-UA"/>
        </w:rPr>
        <w:t>3</w:t>
      </w:r>
      <w:r w:rsidR="00ED365C" w:rsidRPr="00ED365C">
        <w:rPr>
          <w:sz w:val="28"/>
          <w:szCs w:val="28"/>
          <w:lang w:val="uk-UA"/>
        </w:rPr>
        <w:t xml:space="preserve"> до цього рішення.</w:t>
      </w:r>
      <w:r w:rsidR="007748E4" w:rsidRPr="007748E4">
        <w:t xml:space="preserve"> </w:t>
      </w:r>
      <w:r w:rsidR="009F44BF" w:rsidRPr="009F44BF">
        <w:rPr>
          <w:sz w:val="28"/>
          <w:szCs w:val="28"/>
          <w:lang w:val="uk-UA"/>
        </w:rPr>
        <w:t xml:space="preserve">Надати іншу субвенцію бюджету Привільненської сільської територіальної громади </w:t>
      </w:r>
      <w:r w:rsidR="009F44BF">
        <w:rPr>
          <w:sz w:val="28"/>
          <w:szCs w:val="28"/>
          <w:lang w:val="uk-UA"/>
        </w:rPr>
        <w:t xml:space="preserve">в сумі 15000 грн </w:t>
      </w:r>
      <w:r w:rsidR="009F44BF" w:rsidRPr="009F44BF">
        <w:rPr>
          <w:sz w:val="28"/>
          <w:szCs w:val="28"/>
          <w:lang w:val="uk-UA"/>
        </w:rPr>
        <w:t xml:space="preserve">на </w:t>
      </w:r>
      <w:r w:rsidR="009F44BF" w:rsidRPr="009F44BF">
        <w:rPr>
          <w:sz w:val="28"/>
          <w:szCs w:val="28"/>
          <w:lang w:val="uk-UA"/>
        </w:rPr>
        <w:t>фінансування заходів програми "Онкологія і діабет"</w:t>
      </w:r>
      <w:r w:rsidR="009F44BF">
        <w:rPr>
          <w:sz w:val="28"/>
          <w:szCs w:val="28"/>
          <w:lang w:val="uk-UA"/>
        </w:rPr>
        <w:t xml:space="preserve"> </w:t>
      </w:r>
      <w:r w:rsidR="009F44BF" w:rsidRPr="009F44BF">
        <w:rPr>
          <w:sz w:val="28"/>
          <w:szCs w:val="28"/>
          <w:lang w:val="uk-UA"/>
        </w:rPr>
        <w:t>на придбання опіоїдних анальгетиків</w:t>
      </w:r>
      <w:r w:rsidR="009F44BF">
        <w:rPr>
          <w:sz w:val="28"/>
          <w:szCs w:val="28"/>
          <w:lang w:val="uk-UA"/>
        </w:rPr>
        <w:t xml:space="preserve">, бюджету Вербської сільської територіальної громади в сумі 20000 грн на </w:t>
      </w:r>
      <w:r w:rsidR="009F44BF" w:rsidRPr="009F44BF">
        <w:rPr>
          <w:sz w:val="28"/>
          <w:szCs w:val="28"/>
          <w:lang w:val="uk-UA"/>
        </w:rPr>
        <w:t>оплату праці з нарахуваннями соціальним робітникам Вербського територіального центру соціального обслуговування</w:t>
      </w:r>
      <w:r w:rsidR="00D35959">
        <w:rPr>
          <w:sz w:val="28"/>
          <w:szCs w:val="28"/>
          <w:lang w:val="uk-UA"/>
        </w:rPr>
        <w:t xml:space="preserve"> </w:t>
      </w:r>
      <w:r w:rsidR="009F44BF" w:rsidRPr="009F44BF">
        <w:rPr>
          <w:sz w:val="28"/>
          <w:szCs w:val="28"/>
          <w:lang w:val="uk-UA"/>
        </w:rPr>
        <w:t>(надання соціальних послуг)</w:t>
      </w:r>
      <w:r w:rsidR="009F44BF">
        <w:rPr>
          <w:sz w:val="28"/>
          <w:szCs w:val="28"/>
          <w:lang w:val="uk-UA"/>
        </w:rPr>
        <w:t>,</w:t>
      </w:r>
      <w:r w:rsidR="009F44BF" w:rsidRPr="009F44BF">
        <w:t xml:space="preserve"> </w:t>
      </w:r>
      <w:r w:rsidR="009F44BF" w:rsidRPr="009F44BF">
        <w:rPr>
          <w:sz w:val="28"/>
          <w:szCs w:val="28"/>
          <w:lang w:val="uk-UA"/>
        </w:rPr>
        <w:t>р</w:t>
      </w:r>
      <w:r w:rsidR="009F44BF" w:rsidRPr="009F44BF">
        <w:rPr>
          <w:sz w:val="28"/>
          <w:szCs w:val="28"/>
          <w:lang w:val="uk-UA"/>
        </w:rPr>
        <w:t>айонн</w:t>
      </w:r>
      <w:r w:rsidR="009F44BF">
        <w:rPr>
          <w:sz w:val="28"/>
          <w:szCs w:val="28"/>
          <w:lang w:val="uk-UA"/>
        </w:rPr>
        <w:t>ому б</w:t>
      </w:r>
      <w:r w:rsidR="009F44BF" w:rsidRPr="009F44BF">
        <w:rPr>
          <w:sz w:val="28"/>
          <w:szCs w:val="28"/>
          <w:lang w:val="uk-UA"/>
        </w:rPr>
        <w:t>юджет</w:t>
      </w:r>
      <w:r w:rsidR="009F44BF">
        <w:rPr>
          <w:sz w:val="28"/>
          <w:szCs w:val="28"/>
          <w:lang w:val="uk-UA"/>
        </w:rPr>
        <w:t>у</w:t>
      </w:r>
      <w:r w:rsidR="009F44BF" w:rsidRPr="009F44BF">
        <w:rPr>
          <w:sz w:val="28"/>
          <w:szCs w:val="28"/>
          <w:lang w:val="uk-UA"/>
        </w:rPr>
        <w:t xml:space="preserve"> Дубенського району</w:t>
      </w:r>
      <w:r w:rsidR="009F44BF">
        <w:rPr>
          <w:sz w:val="28"/>
          <w:szCs w:val="28"/>
          <w:lang w:val="uk-UA"/>
        </w:rPr>
        <w:t xml:space="preserve"> в сумі 10000 грн на  </w:t>
      </w:r>
      <w:r w:rsidR="009F44BF" w:rsidRPr="009F44BF">
        <w:rPr>
          <w:sz w:val="28"/>
          <w:szCs w:val="28"/>
          <w:lang w:val="uk-UA"/>
        </w:rPr>
        <w:t>утримання Дубенської районної ради</w:t>
      </w:r>
      <w:r w:rsidR="009F44BF">
        <w:rPr>
          <w:sz w:val="28"/>
          <w:szCs w:val="28"/>
          <w:lang w:val="uk-UA"/>
        </w:rPr>
        <w:t>.</w:t>
      </w:r>
    </w:p>
    <w:p w14:paraId="59858AB4" w14:textId="77777777" w:rsidR="00ED365C" w:rsidRPr="00ED365C" w:rsidRDefault="00ED365C" w:rsidP="00ED365C">
      <w:pPr>
        <w:ind w:left="-15" w:right="158"/>
        <w:jc w:val="both"/>
        <w:rPr>
          <w:sz w:val="28"/>
          <w:szCs w:val="28"/>
          <w:lang w:val="uk-UA"/>
        </w:rPr>
      </w:pPr>
    </w:p>
    <w:p w14:paraId="409A01EC" w14:textId="156437F7" w:rsidR="00E03895" w:rsidRDefault="0058418E" w:rsidP="00ED365C">
      <w:pPr>
        <w:ind w:left="-15"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D365C" w:rsidRPr="00ED365C">
        <w:rPr>
          <w:sz w:val="28"/>
          <w:szCs w:val="28"/>
          <w:lang w:val="uk-UA"/>
        </w:rPr>
        <w:t xml:space="preserve">. Внести зміни до розподілу витрат сільського бюджету на реалізацію місцевих/регіональних програм згідно з додатком </w:t>
      </w:r>
      <w:r>
        <w:rPr>
          <w:sz w:val="28"/>
          <w:szCs w:val="28"/>
          <w:lang w:val="uk-UA"/>
        </w:rPr>
        <w:t>4</w:t>
      </w:r>
      <w:r w:rsidR="00ED365C" w:rsidRPr="00ED365C">
        <w:rPr>
          <w:sz w:val="28"/>
          <w:szCs w:val="28"/>
          <w:lang w:val="uk-UA"/>
        </w:rPr>
        <w:t xml:space="preserve"> до цього рішення.</w:t>
      </w:r>
    </w:p>
    <w:p w14:paraId="2D4B5A7C" w14:textId="77777777" w:rsidR="008C487E" w:rsidRDefault="008C487E" w:rsidP="00ED365C">
      <w:pPr>
        <w:ind w:left="-15" w:right="158"/>
        <w:jc w:val="both"/>
        <w:rPr>
          <w:sz w:val="28"/>
          <w:szCs w:val="28"/>
          <w:lang w:val="uk-UA"/>
        </w:rPr>
      </w:pPr>
    </w:p>
    <w:p w14:paraId="311AD9A5" w14:textId="10514C86" w:rsidR="005B39A3" w:rsidRDefault="0058418E" w:rsidP="00E12D27">
      <w:pPr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12D27" w:rsidRPr="003E789F">
        <w:rPr>
          <w:sz w:val="28"/>
          <w:szCs w:val="28"/>
          <w:lang w:val="uk-UA"/>
        </w:rPr>
        <w:t xml:space="preserve">.Затвердити обсяг </w:t>
      </w:r>
      <w:r w:rsidR="00E12D27">
        <w:rPr>
          <w:sz w:val="28"/>
          <w:szCs w:val="28"/>
          <w:lang w:val="uk-UA"/>
        </w:rPr>
        <w:t xml:space="preserve"> </w:t>
      </w:r>
      <w:r w:rsidR="00A96339">
        <w:rPr>
          <w:sz w:val="28"/>
          <w:szCs w:val="28"/>
          <w:lang w:val="uk-UA"/>
        </w:rPr>
        <w:t xml:space="preserve">доходів </w:t>
      </w:r>
      <w:bookmarkStart w:id="1" w:name="_Hlk189138036"/>
      <w:r w:rsidR="008C487E">
        <w:rPr>
          <w:sz w:val="28"/>
          <w:szCs w:val="28"/>
          <w:lang w:val="uk-UA"/>
        </w:rPr>
        <w:t xml:space="preserve">загального </w:t>
      </w:r>
      <w:r w:rsidR="00A96339">
        <w:rPr>
          <w:sz w:val="28"/>
          <w:szCs w:val="28"/>
          <w:lang w:val="uk-UA"/>
        </w:rPr>
        <w:t xml:space="preserve"> фонду бюджету в сумі</w:t>
      </w:r>
      <w:bookmarkEnd w:id="1"/>
      <w:r w:rsidR="009F44BF">
        <w:rPr>
          <w:sz w:val="28"/>
          <w:szCs w:val="28"/>
          <w:lang w:val="uk-UA"/>
        </w:rPr>
        <w:t xml:space="preserve">                   50369010 грн</w:t>
      </w:r>
      <w:r w:rsidR="006B58C3">
        <w:rPr>
          <w:sz w:val="28"/>
          <w:szCs w:val="28"/>
          <w:lang w:val="uk-UA"/>
        </w:rPr>
        <w:t>.</w:t>
      </w:r>
      <w:r w:rsidR="00313028">
        <w:rPr>
          <w:sz w:val="28"/>
          <w:szCs w:val="28"/>
          <w:lang w:val="uk-UA"/>
        </w:rPr>
        <w:t xml:space="preserve">   </w:t>
      </w:r>
    </w:p>
    <w:p w14:paraId="6E1C58D1" w14:textId="77777777" w:rsidR="005C1BC2" w:rsidRDefault="005C1BC2" w:rsidP="00E12D27">
      <w:pPr>
        <w:ind w:right="158"/>
        <w:jc w:val="both"/>
        <w:rPr>
          <w:sz w:val="28"/>
          <w:szCs w:val="28"/>
          <w:lang w:val="uk-UA"/>
        </w:rPr>
      </w:pPr>
    </w:p>
    <w:p w14:paraId="50884DE0" w14:textId="52888B2B" w:rsidR="0056754B" w:rsidRDefault="0058418E" w:rsidP="00E12D27">
      <w:pPr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B39A3">
        <w:rPr>
          <w:sz w:val="28"/>
          <w:szCs w:val="28"/>
          <w:lang w:val="uk-UA"/>
        </w:rPr>
        <w:t>.Затвердити обсяг</w:t>
      </w:r>
      <w:r w:rsidR="00A96339">
        <w:rPr>
          <w:sz w:val="28"/>
          <w:szCs w:val="28"/>
          <w:lang w:val="uk-UA"/>
        </w:rPr>
        <w:t xml:space="preserve"> </w:t>
      </w:r>
      <w:r w:rsidR="00E12D27" w:rsidRPr="003E789F">
        <w:rPr>
          <w:sz w:val="28"/>
          <w:szCs w:val="28"/>
          <w:lang w:val="uk-UA"/>
        </w:rPr>
        <w:t xml:space="preserve">видатків </w:t>
      </w:r>
      <w:r w:rsidR="006B58C3">
        <w:rPr>
          <w:sz w:val="28"/>
          <w:szCs w:val="28"/>
          <w:lang w:val="uk-UA"/>
        </w:rPr>
        <w:t xml:space="preserve"> </w:t>
      </w:r>
      <w:r w:rsidR="00A54A0A" w:rsidRPr="00A54A0A">
        <w:rPr>
          <w:sz w:val="28"/>
          <w:szCs w:val="28"/>
          <w:lang w:val="uk-UA"/>
        </w:rPr>
        <w:t xml:space="preserve">загального  фонду бюджету в сумі </w:t>
      </w:r>
      <w:r w:rsidR="009F44BF">
        <w:rPr>
          <w:sz w:val="28"/>
          <w:szCs w:val="28"/>
          <w:lang w:val="uk-UA"/>
        </w:rPr>
        <w:t xml:space="preserve">                 50196310 </w:t>
      </w:r>
      <w:r w:rsidR="00A54A0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. </w:t>
      </w:r>
    </w:p>
    <w:p w14:paraId="18205F46" w14:textId="77777777" w:rsidR="00F001A2" w:rsidRPr="003E789F" w:rsidRDefault="00F001A2" w:rsidP="00E12D27">
      <w:pPr>
        <w:ind w:right="158"/>
        <w:jc w:val="both"/>
        <w:rPr>
          <w:sz w:val="28"/>
          <w:szCs w:val="28"/>
          <w:lang w:val="uk-UA"/>
        </w:rPr>
      </w:pPr>
    </w:p>
    <w:p w14:paraId="2CF3AC30" w14:textId="256B8F9C" w:rsidR="00945BBD" w:rsidRPr="00E12D27" w:rsidRDefault="0058418E" w:rsidP="006C3069">
      <w:pPr>
        <w:ind w:right="15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12D27">
        <w:rPr>
          <w:sz w:val="28"/>
          <w:szCs w:val="28"/>
          <w:lang w:val="uk-UA"/>
        </w:rPr>
        <w:t>.</w:t>
      </w:r>
      <w:r w:rsidR="00945BBD" w:rsidRPr="00E12D27">
        <w:rPr>
          <w:sz w:val="28"/>
          <w:szCs w:val="28"/>
          <w:lang w:val="uk-UA"/>
        </w:rPr>
        <w:t>Додатк</w:t>
      </w:r>
      <w:r w:rsidR="00E12D27">
        <w:rPr>
          <w:sz w:val="28"/>
          <w:szCs w:val="28"/>
          <w:lang w:val="uk-UA"/>
        </w:rPr>
        <w:t>и 1</w:t>
      </w:r>
      <w:r w:rsidR="00A96339">
        <w:rPr>
          <w:sz w:val="28"/>
          <w:szCs w:val="28"/>
          <w:lang w:val="uk-UA"/>
        </w:rPr>
        <w:t>,</w:t>
      </w:r>
      <w:r w:rsidR="00A54A0A">
        <w:rPr>
          <w:sz w:val="28"/>
          <w:szCs w:val="28"/>
          <w:lang w:val="uk-UA"/>
        </w:rPr>
        <w:t>2,</w:t>
      </w:r>
      <w:r>
        <w:rPr>
          <w:sz w:val="28"/>
          <w:szCs w:val="28"/>
          <w:lang w:val="uk-UA"/>
        </w:rPr>
        <w:t>2</w:t>
      </w:r>
      <w:r w:rsidR="00396E62">
        <w:rPr>
          <w:sz w:val="28"/>
          <w:szCs w:val="28"/>
          <w:lang w:val="uk-UA"/>
        </w:rPr>
        <w:t>.1</w:t>
      </w:r>
      <w:r w:rsidR="0056754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</w:t>
      </w:r>
      <w:r w:rsidR="00A54A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4</w:t>
      </w:r>
      <w:r w:rsidR="00FB728C">
        <w:rPr>
          <w:sz w:val="28"/>
          <w:szCs w:val="28"/>
          <w:lang w:val="uk-UA"/>
        </w:rPr>
        <w:t xml:space="preserve"> </w:t>
      </w:r>
      <w:r w:rsidR="00866939">
        <w:rPr>
          <w:sz w:val="28"/>
          <w:szCs w:val="28"/>
          <w:lang w:val="uk-UA"/>
        </w:rPr>
        <w:t xml:space="preserve"> </w:t>
      </w:r>
      <w:r w:rsidR="00256A45">
        <w:rPr>
          <w:sz w:val="28"/>
          <w:szCs w:val="28"/>
          <w:lang w:val="uk-UA"/>
        </w:rPr>
        <w:t xml:space="preserve">до </w:t>
      </w:r>
      <w:r w:rsidR="00945BBD" w:rsidRPr="00E12D27">
        <w:rPr>
          <w:sz w:val="28"/>
          <w:szCs w:val="28"/>
          <w:lang w:val="uk-UA"/>
        </w:rPr>
        <w:t xml:space="preserve"> цього рішення є його невід’ємною частиною.</w:t>
      </w:r>
    </w:p>
    <w:p w14:paraId="1B218A47" w14:textId="77777777" w:rsidR="0003720B" w:rsidRPr="003E789F" w:rsidRDefault="0003720B" w:rsidP="006C3069">
      <w:pPr>
        <w:ind w:left="-15" w:right="158"/>
        <w:rPr>
          <w:sz w:val="28"/>
          <w:szCs w:val="28"/>
          <w:lang w:val="uk-UA"/>
        </w:rPr>
      </w:pPr>
    </w:p>
    <w:p w14:paraId="70C27B4A" w14:textId="087CD01C" w:rsidR="00E62435" w:rsidRDefault="0058418E" w:rsidP="00E62435">
      <w:pPr>
        <w:ind w:left="-15"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96339">
        <w:rPr>
          <w:sz w:val="28"/>
          <w:szCs w:val="28"/>
          <w:lang w:val="uk-UA"/>
        </w:rPr>
        <w:t>.</w:t>
      </w:r>
      <w:r w:rsidR="00E62435" w:rsidRPr="001759B6">
        <w:rPr>
          <w:sz w:val="28"/>
          <w:szCs w:val="28"/>
          <w:lang w:val="uk-UA"/>
        </w:rPr>
        <w:t xml:space="preserve">Контроль за виконанням </w:t>
      </w:r>
      <w:r w:rsidR="00E62435">
        <w:rPr>
          <w:sz w:val="28"/>
          <w:szCs w:val="28"/>
          <w:lang w:val="uk-UA"/>
        </w:rPr>
        <w:t xml:space="preserve">цього </w:t>
      </w:r>
      <w:r w:rsidR="00E62435" w:rsidRPr="001759B6">
        <w:rPr>
          <w:sz w:val="28"/>
          <w:szCs w:val="28"/>
          <w:lang w:val="uk-UA"/>
        </w:rPr>
        <w:t xml:space="preserve">рішення покласти на постійну </w:t>
      </w:r>
      <w:r w:rsidR="00E62435">
        <w:rPr>
          <w:sz w:val="28"/>
          <w:szCs w:val="28"/>
          <w:lang w:val="uk-UA"/>
        </w:rPr>
        <w:t>комісію сільської ради з питань планування, фінансів, бюджету, соціально-економічного розвитку, інвестицій  та міжнародного співробітництва (</w:t>
      </w:r>
      <w:r w:rsidR="0056754B">
        <w:rPr>
          <w:sz w:val="28"/>
          <w:szCs w:val="28"/>
          <w:lang w:val="uk-UA"/>
        </w:rPr>
        <w:t>Дяч</w:t>
      </w:r>
      <w:r w:rsidR="00E62435">
        <w:rPr>
          <w:sz w:val="28"/>
          <w:szCs w:val="28"/>
          <w:lang w:val="uk-UA"/>
        </w:rPr>
        <w:t>енко М.В.).</w:t>
      </w:r>
    </w:p>
    <w:p w14:paraId="7000BA3E" w14:textId="77777777" w:rsidR="00BF28AB" w:rsidRDefault="00BF28AB" w:rsidP="00E62435">
      <w:pPr>
        <w:ind w:left="-15" w:right="158"/>
        <w:jc w:val="both"/>
        <w:rPr>
          <w:sz w:val="28"/>
          <w:szCs w:val="28"/>
          <w:lang w:val="uk-UA"/>
        </w:rPr>
      </w:pPr>
    </w:p>
    <w:p w14:paraId="66F5E02C" w14:textId="77777777" w:rsidR="00C179BA" w:rsidRPr="00283B72" w:rsidRDefault="00C179BA" w:rsidP="00E62435">
      <w:pPr>
        <w:ind w:left="-15" w:right="158"/>
        <w:rPr>
          <w:color w:val="FF0000"/>
          <w:sz w:val="28"/>
          <w:szCs w:val="28"/>
          <w:lang w:val="uk-UA"/>
        </w:rPr>
      </w:pPr>
    </w:p>
    <w:p w14:paraId="01A5D75F" w14:textId="77777777" w:rsidR="00FC6353" w:rsidRPr="00393917" w:rsidRDefault="00AA6213" w:rsidP="00945BBD">
      <w:pPr>
        <w:rPr>
          <w:sz w:val="28"/>
          <w:szCs w:val="28"/>
          <w:lang w:val="uk-UA"/>
        </w:rPr>
      </w:pPr>
      <w:r w:rsidRPr="00393917">
        <w:rPr>
          <w:sz w:val="28"/>
          <w:szCs w:val="28"/>
          <w:lang w:val="uk-UA"/>
        </w:rPr>
        <w:t xml:space="preserve">   </w:t>
      </w:r>
      <w:r w:rsidR="00E33567" w:rsidRPr="00393917">
        <w:rPr>
          <w:sz w:val="28"/>
          <w:szCs w:val="28"/>
          <w:lang w:val="uk-UA"/>
        </w:rPr>
        <w:t xml:space="preserve"> </w:t>
      </w:r>
      <w:r w:rsidR="00FC6353" w:rsidRPr="00393917">
        <w:rPr>
          <w:sz w:val="28"/>
          <w:szCs w:val="28"/>
          <w:lang w:val="uk-UA"/>
        </w:rPr>
        <w:t xml:space="preserve">Сільський голова                           </w:t>
      </w:r>
      <w:r w:rsidRPr="00393917">
        <w:rPr>
          <w:sz w:val="28"/>
          <w:szCs w:val="28"/>
          <w:lang w:val="uk-UA"/>
        </w:rPr>
        <w:t xml:space="preserve">                 </w:t>
      </w:r>
      <w:r w:rsidR="00FC6353" w:rsidRPr="00393917">
        <w:rPr>
          <w:sz w:val="28"/>
          <w:szCs w:val="28"/>
          <w:lang w:val="uk-UA"/>
        </w:rPr>
        <w:t xml:space="preserve">     </w:t>
      </w:r>
      <w:r w:rsidR="00B45D56" w:rsidRPr="00393917">
        <w:rPr>
          <w:sz w:val="28"/>
          <w:szCs w:val="28"/>
          <w:lang w:val="uk-UA"/>
        </w:rPr>
        <w:t xml:space="preserve">         </w:t>
      </w:r>
      <w:r w:rsidR="002E5E56" w:rsidRPr="00393917">
        <w:rPr>
          <w:sz w:val="28"/>
          <w:szCs w:val="28"/>
          <w:lang w:val="uk-UA"/>
        </w:rPr>
        <w:t>Юрій ПАРФЕНЮК</w:t>
      </w:r>
      <w:r w:rsidR="00B45D56" w:rsidRPr="00393917">
        <w:rPr>
          <w:sz w:val="28"/>
          <w:szCs w:val="28"/>
          <w:lang w:val="uk-UA"/>
        </w:rPr>
        <w:t xml:space="preserve"> </w:t>
      </w:r>
    </w:p>
    <w:sectPr w:rsidR="00FC6353" w:rsidRPr="00393917" w:rsidSect="00806D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B3F"/>
    <w:multiLevelType w:val="hybridMultilevel"/>
    <w:tmpl w:val="B9A8D000"/>
    <w:lvl w:ilvl="0" w:tplc="04EC366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06A8F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EE907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F6A30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CCA22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44C91C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58420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60185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7ADA8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53497"/>
    <w:multiLevelType w:val="hybridMultilevel"/>
    <w:tmpl w:val="2D9C25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D137C"/>
    <w:multiLevelType w:val="hybridMultilevel"/>
    <w:tmpl w:val="8EF4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9F7D10"/>
    <w:multiLevelType w:val="hybridMultilevel"/>
    <w:tmpl w:val="3FB0A730"/>
    <w:lvl w:ilvl="0" w:tplc="7F80E438">
      <w:start w:val="1"/>
      <w:numFmt w:val="decimal"/>
      <w:lvlText w:val="%1)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5237E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927DC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D6731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80C02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5EC20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8864E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B2DCF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728D9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C14EC8"/>
    <w:multiLevelType w:val="hybridMultilevel"/>
    <w:tmpl w:val="03147F6C"/>
    <w:lvl w:ilvl="0" w:tplc="F5069CE4">
      <w:start w:val="5"/>
      <w:numFmt w:val="decimal"/>
      <w:lvlText w:val="%1)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B6AE12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6C0BE8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1030C0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FC857A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203E1C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4EF9FA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9E1E92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A6C094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3296569">
    <w:abstractNumId w:val="2"/>
  </w:num>
  <w:num w:numId="2" w16cid:durableId="379204840">
    <w:abstractNumId w:val="1"/>
  </w:num>
  <w:num w:numId="3" w16cid:durableId="516700711">
    <w:abstractNumId w:val="0"/>
  </w:num>
  <w:num w:numId="4" w16cid:durableId="1916278143">
    <w:abstractNumId w:val="3"/>
  </w:num>
  <w:num w:numId="5" w16cid:durableId="1913273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BFE"/>
    <w:rsid w:val="000003D4"/>
    <w:rsid w:val="000061C7"/>
    <w:rsid w:val="00014AE6"/>
    <w:rsid w:val="00016F6B"/>
    <w:rsid w:val="0001747B"/>
    <w:rsid w:val="00023CE3"/>
    <w:rsid w:val="0002604C"/>
    <w:rsid w:val="00033BBC"/>
    <w:rsid w:val="0003720B"/>
    <w:rsid w:val="00041D16"/>
    <w:rsid w:val="0005447C"/>
    <w:rsid w:val="0005596F"/>
    <w:rsid w:val="00070AEE"/>
    <w:rsid w:val="0007336A"/>
    <w:rsid w:val="00074BBD"/>
    <w:rsid w:val="00075E5B"/>
    <w:rsid w:val="00096147"/>
    <w:rsid w:val="000A144A"/>
    <w:rsid w:val="000A322F"/>
    <w:rsid w:val="000A4428"/>
    <w:rsid w:val="000A7728"/>
    <w:rsid w:val="000B04D7"/>
    <w:rsid w:val="000B204D"/>
    <w:rsid w:val="000C0A00"/>
    <w:rsid w:val="000C1604"/>
    <w:rsid w:val="000C4A93"/>
    <w:rsid w:val="000C4DC9"/>
    <w:rsid w:val="000D1A3B"/>
    <w:rsid w:val="000E316A"/>
    <w:rsid w:val="000E6A34"/>
    <w:rsid w:val="000E7614"/>
    <w:rsid w:val="000F24D0"/>
    <w:rsid w:val="000F4303"/>
    <w:rsid w:val="000F53C8"/>
    <w:rsid w:val="000F5FEB"/>
    <w:rsid w:val="001018F3"/>
    <w:rsid w:val="00102186"/>
    <w:rsid w:val="00102544"/>
    <w:rsid w:val="00103C4D"/>
    <w:rsid w:val="001111B1"/>
    <w:rsid w:val="00111711"/>
    <w:rsid w:val="00111E5C"/>
    <w:rsid w:val="00115133"/>
    <w:rsid w:val="00115FD0"/>
    <w:rsid w:val="0011630C"/>
    <w:rsid w:val="00116A72"/>
    <w:rsid w:val="00116C08"/>
    <w:rsid w:val="001210F5"/>
    <w:rsid w:val="00124091"/>
    <w:rsid w:val="001248DE"/>
    <w:rsid w:val="001273DB"/>
    <w:rsid w:val="00132F70"/>
    <w:rsid w:val="00140574"/>
    <w:rsid w:val="00140952"/>
    <w:rsid w:val="001414E4"/>
    <w:rsid w:val="00141538"/>
    <w:rsid w:val="00144059"/>
    <w:rsid w:val="00144B5D"/>
    <w:rsid w:val="00147737"/>
    <w:rsid w:val="00147EEC"/>
    <w:rsid w:val="0015117E"/>
    <w:rsid w:val="00160375"/>
    <w:rsid w:val="00161341"/>
    <w:rsid w:val="00167D89"/>
    <w:rsid w:val="00172703"/>
    <w:rsid w:val="001759B6"/>
    <w:rsid w:val="00175B05"/>
    <w:rsid w:val="00176BCA"/>
    <w:rsid w:val="00185B0E"/>
    <w:rsid w:val="00190028"/>
    <w:rsid w:val="00190663"/>
    <w:rsid w:val="0019097F"/>
    <w:rsid w:val="0019300D"/>
    <w:rsid w:val="001953AE"/>
    <w:rsid w:val="001A563E"/>
    <w:rsid w:val="001A5F1C"/>
    <w:rsid w:val="001C3B2E"/>
    <w:rsid w:val="001C6DBC"/>
    <w:rsid w:val="001D631E"/>
    <w:rsid w:val="001D65E4"/>
    <w:rsid w:val="001E0E83"/>
    <w:rsid w:val="001F3B61"/>
    <w:rsid w:val="001F6741"/>
    <w:rsid w:val="002009B7"/>
    <w:rsid w:val="002029D9"/>
    <w:rsid w:val="0020328B"/>
    <w:rsid w:val="0021414C"/>
    <w:rsid w:val="002305EC"/>
    <w:rsid w:val="002308B0"/>
    <w:rsid w:val="00231470"/>
    <w:rsid w:val="00234832"/>
    <w:rsid w:val="00237D37"/>
    <w:rsid w:val="002418B3"/>
    <w:rsid w:val="00241C75"/>
    <w:rsid w:val="00256A45"/>
    <w:rsid w:val="00256D95"/>
    <w:rsid w:val="00262D23"/>
    <w:rsid w:val="00270C50"/>
    <w:rsid w:val="0027154D"/>
    <w:rsid w:val="002752EA"/>
    <w:rsid w:val="002822D3"/>
    <w:rsid w:val="002839AF"/>
    <w:rsid w:val="00283B72"/>
    <w:rsid w:val="00284139"/>
    <w:rsid w:val="002862B0"/>
    <w:rsid w:val="002875E6"/>
    <w:rsid w:val="00290549"/>
    <w:rsid w:val="00293B98"/>
    <w:rsid w:val="00294EB1"/>
    <w:rsid w:val="00296D38"/>
    <w:rsid w:val="002A45BC"/>
    <w:rsid w:val="002A791B"/>
    <w:rsid w:val="002B403B"/>
    <w:rsid w:val="002B4E4A"/>
    <w:rsid w:val="002B5282"/>
    <w:rsid w:val="002B5BEB"/>
    <w:rsid w:val="002C2071"/>
    <w:rsid w:val="002C5255"/>
    <w:rsid w:val="002C6056"/>
    <w:rsid w:val="002C7D9A"/>
    <w:rsid w:val="002D1DC5"/>
    <w:rsid w:val="002D25F1"/>
    <w:rsid w:val="002D4926"/>
    <w:rsid w:val="002D5967"/>
    <w:rsid w:val="002E5E56"/>
    <w:rsid w:val="002F45E4"/>
    <w:rsid w:val="003033DA"/>
    <w:rsid w:val="00313028"/>
    <w:rsid w:val="003173BC"/>
    <w:rsid w:val="00317ABD"/>
    <w:rsid w:val="00324728"/>
    <w:rsid w:val="0032472C"/>
    <w:rsid w:val="00325606"/>
    <w:rsid w:val="00325660"/>
    <w:rsid w:val="00330C10"/>
    <w:rsid w:val="00332C23"/>
    <w:rsid w:val="00333017"/>
    <w:rsid w:val="00336AAB"/>
    <w:rsid w:val="00343E08"/>
    <w:rsid w:val="00344E0B"/>
    <w:rsid w:val="003450C9"/>
    <w:rsid w:val="00354365"/>
    <w:rsid w:val="00355041"/>
    <w:rsid w:val="003644B0"/>
    <w:rsid w:val="00370E16"/>
    <w:rsid w:val="00372244"/>
    <w:rsid w:val="00373267"/>
    <w:rsid w:val="0038165F"/>
    <w:rsid w:val="003874AC"/>
    <w:rsid w:val="00390C09"/>
    <w:rsid w:val="00392601"/>
    <w:rsid w:val="00393917"/>
    <w:rsid w:val="00396E62"/>
    <w:rsid w:val="003A0E89"/>
    <w:rsid w:val="003A4FB3"/>
    <w:rsid w:val="003B0CFF"/>
    <w:rsid w:val="003B1DE3"/>
    <w:rsid w:val="003C4CC7"/>
    <w:rsid w:val="003C4E14"/>
    <w:rsid w:val="003C510A"/>
    <w:rsid w:val="003C687A"/>
    <w:rsid w:val="003D520D"/>
    <w:rsid w:val="003D559E"/>
    <w:rsid w:val="003D5CC9"/>
    <w:rsid w:val="003D71C2"/>
    <w:rsid w:val="003E3918"/>
    <w:rsid w:val="003E4C05"/>
    <w:rsid w:val="003E5E20"/>
    <w:rsid w:val="003E6782"/>
    <w:rsid w:val="003E6DB2"/>
    <w:rsid w:val="003E789F"/>
    <w:rsid w:val="003F189E"/>
    <w:rsid w:val="003F1C85"/>
    <w:rsid w:val="003F2476"/>
    <w:rsid w:val="003F2AB5"/>
    <w:rsid w:val="003F2FCB"/>
    <w:rsid w:val="003F4402"/>
    <w:rsid w:val="003F4B7C"/>
    <w:rsid w:val="00400999"/>
    <w:rsid w:val="00401242"/>
    <w:rsid w:val="004025C7"/>
    <w:rsid w:val="00403580"/>
    <w:rsid w:val="004048E2"/>
    <w:rsid w:val="00405D76"/>
    <w:rsid w:val="00407658"/>
    <w:rsid w:val="00410D2F"/>
    <w:rsid w:val="00413FE2"/>
    <w:rsid w:val="00414C10"/>
    <w:rsid w:val="00415B7A"/>
    <w:rsid w:val="0042396A"/>
    <w:rsid w:val="00425EC6"/>
    <w:rsid w:val="00426C2B"/>
    <w:rsid w:val="004449AB"/>
    <w:rsid w:val="00445611"/>
    <w:rsid w:val="004532D3"/>
    <w:rsid w:val="00454BAB"/>
    <w:rsid w:val="00456A23"/>
    <w:rsid w:val="00457026"/>
    <w:rsid w:val="00462A68"/>
    <w:rsid w:val="004655B6"/>
    <w:rsid w:val="00483B40"/>
    <w:rsid w:val="00483C60"/>
    <w:rsid w:val="00496A53"/>
    <w:rsid w:val="004A01D1"/>
    <w:rsid w:val="004A3441"/>
    <w:rsid w:val="004A7018"/>
    <w:rsid w:val="004B1B56"/>
    <w:rsid w:val="004B3BA2"/>
    <w:rsid w:val="004B59EA"/>
    <w:rsid w:val="004B5EF5"/>
    <w:rsid w:val="004B7DC9"/>
    <w:rsid w:val="004C65D4"/>
    <w:rsid w:val="004D1ABC"/>
    <w:rsid w:val="004D27F8"/>
    <w:rsid w:val="004D4A95"/>
    <w:rsid w:val="004D623E"/>
    <w:rsid w:val="004D75CF"/>
    <w:rsid w:val="004E0C3E"/>
    <w:rsid w:val="004E2D94"/>
    <w:rsid w:val="004E326B"/>
    <w:rsid w:val="004E5839"/>
    <w:rsid w:val="004E77E6"/>
    <w:rsid w:val="004E7ACA"/>
    <w:rsid w:val="004F1EA6"/>
    <w:rsid w:val="004F4096"/>
    <w:rsid w:val="004F5E95"/>
    <w:rsid w:val="00512ED1"/>
    <w:rsid w:val="0051742C"/>
    <w:rsid w:val="00520D7B"/>
    <w:rsid w:val="00523BBB"/>
    <w:rsid w:val="0052726C"/>
    <w:rsid w:val="0053036F"/>
    <w:rsid w:val="005312D7"/>
    <w:rsid w:val="00534149"/>
    <w:rsid w:val="00553E2F"/>
    <w:rsid w:val="00560A7A"/>
    <w:rsid w:val="00560FE8"/>
    <w:rsid w:val="00562E73"/>
    <w:rsid w:val="00564351"/>
    <w:rsid w:val="0056644A"/>
    <w:rsid w:val="0056754B"/>
    <w:rsid w:val="00570136"/>
    <w:rsid w:val="005720F4"/>
    <w:rsid w:val="0057613D"/>
    <w:rsid w:val="00583688"/>
    <w:rsid w:val="0058418E"/>
    <w:rsid w:val="00586BF1"/>
    <w:rsid w:val="005875D6"/>
    <w:rsid w:val="00597D92"/>
    <w:rsid w:val="005A4778"/>
    <w:rsid w:val="005A5E9A"/>
    <w:rsid w:val="005A725D"/>
    <w:rsid w:val="005B37D9"/>
    <w:rsid w:val="005B39A3"/>
    <w:rsid w:val="005C1B46"/>
    <w:rsid w:val="005C1BC2"/>
    <w:rsid w:val="005C7C34"/>
    <w:rsid w:val="005D05C5"/>
    <w:rsid w:val="005D060B"/>
    <w:rsid w:val="005D2A6E"/>
    <w:rsid w:val="005E1FC8"/>
    <w:rsid w:val="005E5C01"/>
    <w:rsid w:val="005E6B80"/>
    <w:rsid w:val="005E6C6F"/>
    <w:rsid w:val="005E7334"/>
    <w:rsid w:val="005F1A61"/>
    <w:rsid w:val="0061431C"/>
    <w:rsid w:val="0061531E"/>
    <w:rsid w:val="006159D5"/>
    <w:rsid w:val="00621724"/>
    <w:rsid w:val="006262A6"/>
    <w:rsid w:val="00631458"/>
    <w:rsid w:val="00640046"/>
    <w:rsid w:val="006410C9"/>
    <w:rsid w:val="0064684C"/>
    <w:rsid w:val="00647314"/>
    <w:rsid w:val="00651690"/>
    <w:rsid w:val="00657F27"/>
    <w:rsid w:val="006632EA"/>
    <w:rsid w:val="00663D52"/>
    <w:rsid w:val="00676ECC"/>
    <w:rsid w:val="00680B47"/>
    <w:rsid w:val="006836BA"/>
    <w:rsid w:val="00685FF1"/>
    <w:rsid w:val="00686D10"/>
    <w:rsid w:val="00687864"/>
    <w:rsid w:val="00690006"/>
    <w:rsid w:val="00694A2E"/>
    <w:rsid w:val="00694D94"/>
    <w:rsid w:val="006953DE"/>
    <w:rsid w:val="00697E1E"/>
    <w:rsid w:val="006B0888"/>
    <w:rsid w:val="006B58C3"/>
    <w:rsid w:val="006C3069"/>
    <w:rsid w:val="006C7A7F"/>
    <w:rsid w:val="006D3283"/>
    <w:rsid w:val="006D7AB4"/>
    <w:rsid w:val="006F44F8"/>
    <w:rsid w:val="006F62B7"/>
    <w:rsid w:val="00701878"/>
    <w:rsid w:val="007025DC"/>
    <w:rsid w:val="00703145"/>
    <w:rsid w:val="00707F30"/>
    <w:rsid w:val="007103CE"/>
    <w:rsid w:val="00710FAD"/>
    <w:rsid w:val="00712344"/>
    <w:rsid w:val="00716EFD"/>
    <w:rsid w:val="00732A6C"/>
    <w:rsid w:val="007406A5"/>
    <w:rsid w:val="00744770"/>
    <w:rsid w:val="00747541"/>
    <w:rsid w:val="007521DB"/>
    <w:rsid w:val="007537B4"/>
    <w:rsid w:val="00754E10"/>
    <w:rsid w:val="00760A14"/>
    <w:rsid w:val="007729F3"/>
    <w:rsid w:val="007748E4"/>
    <w:rsid w:val="0078062C"/>
    <w:rsid w:val="007866F7"/>
    <w:rsid w:val="00792B02"/>
    <w:rsid w:val="007945D9"/>
    <w:rsid w:val="007972F4"/>
    <w:rsid w:val="007A38EB"/>
    <w:rsid w:val="007B7455"/>
    <w:rsid w:val="007E3AF6"/>
    <w:rsid w:val="007E4486"/>
    <w:rsid w:val="007E7B23"/>
    <w:rsid w:val="00806D60"/>
    <w:rsid w:val="0081090E"/>
    <w:rsid w:val="008127C8"/>
    <w:rsid w:val="0081302B"/>
    <w:rsid w:val="00820120"/>
    <w:rsid w:val="00822266"/>
    <w:rsid w:val="0082655F"/>
    <w:rsid w:val="0083043B"/>
    <w:rsid w:val="00831947"/>
    <w:rsid w:val="00831A21"/>
    <w:rsid w:val="008411B5"/>
    <w:rsid w:val="00842F99"/>
    <w:rsid w:val="00843BF8"/>
    <w:rsid w:val="00847520"/>
    <w:rsid w:val="0085452B"/>
    <w:rsid w:val="00854D73"/>
    <w:rsid w:val="0086218E"/>
    <w:rsid w:val="00866939"/>
    <w:rsid w:val="008849EE"/>
    <w:rsid w:val="008853D0"/>
    <w:rsid w:val="008919C3"/>
    <w:rsid w:val="00891C42"/>
    <w:rsid w:val="00892910"/>
    <w:rsid w:val="00893C8F"/>
    <w:rsid w:val="008B0329"/>
    <w:rsid w:val="008C07D9"/>
    <w:rsid w:val="008C487E"/>
    <w:rsid w:val="008C5894"/>
    <w:rsid w:val="008C69A8"/>
    <w:rsid w:val="008C6FF6"/>
    <w:rsid w:val="008E1160"/>
    <w:rsid w:val="008E1EFE"/>
    <w:rsid w:val="008E2788"/>
    <w:rsid w:val="008E43A0"/>
    <w:rsid w:val="008F0231"/>
    <w:rsid w:val="00903935"/>
    <w:rsid w:val="009074BF"/>
    <w:rsid w:val="00915F4D"/>
    <w:rsid w:val="009215DC"/>
    <w:rsid w:val="00922036"/>
    <w:rsid w:val="00930E19"/>
    <w:rsid w:val="009325DC"/>
    <w:rsid w:val="00932A9F"/>
    <w:rsid w:val="00934BF2"/>
    <w:rsid w:val="00934CF3"/>
    <w:rsid w:val="00936E1E"/>
    <w:rsid w:val="0094439A"/>
    <w:rsid w:val="00945BBD"/>
    <w:rsid w:val="00946DAF"/>
    <w:rsid w:val="00957801"/>
    <w:rsid w:val="00957D93"/>
    <w:rsid w:val="00961BB1"/>
    <w:rsid w:val="009675CD"/>
    <w:rsid w:val="009676E5"/>
    <w:rsid w:val="009823F8"/>
    <w:rsid w:val="00990910"/>
    <w:rsid w:val="00991638"/>
    <w:rsid w:val="00995C6A"/>
    <w:rsid w:val="009A2A73"/>
    <w:rsid w:val="009A4AE5"/>
    <w:rsid w:val="009B1A96"/>
    <w:rsid w:val="009B1C03"/>
    <w:rsid w:val="009B3A0E"/>
    <w:rsid w:val="009B5DD2"/>
    <w:rsid w:val="009B7D22"/>
    <w:rsid w:val="009C2B0E"/>
    <w:rsid w:val="009C6528"/>
    <w:rsid w:val="009C7B25"/>
    <w:rsid w:val="009D2E63"/>
    <w:rsid w:val="009D51A1"/>
    <w:rsid w:val="009E0E9A"/>
    <w:rsid w:val="009E1E92"/>
    <w:rsid w:val="009E580D"/>
    <w:rsid w:val="009E6184"/>
    <w:rsid w:val="009E680B"/>
    <w:rsid w:val="009F0F65"/>
    <w:rsid w:val="009F4152"/>
    <w:rsid w:val="009F44BF"/>
    <w:rsid w:val="009F4DCC"/>
    <w:rsid w:val="009F5BFE"/>
    <w:rsid w:val="00A012C7"/>
    <w:rsid w:val="00A05531"/>
    <w:rsid w:val="00A07F60"/>
    <w:rsid w:val="00A14477"/>
    <w:rsid w:val="00A16672"/>
    <w:rsid w:val="00A170B1"/>
    <w:rsid w:val="00A204E1"/>
    <w:rsid w:val="00A22F48"/>
    <w:rsid w:val="00A24200"/>
    <w:rsid w:val="00A36A27"/>
    <w:rsid w:val="00A41962"/>
    <w:rsid w:val="00A43688"/>
    <w:rsid w:val="00A43710"/>
    <w:rsid w:val="00A47A8C"/>
    <w:rsid w:val="00A54A0A"/>
    <w:rsid w:val="00A60242"/>
    <w:rsid w:val="00A60A3B"/>
    <w:rsid w:val="00A62EA2"/>
    <w:rsid w:val="00A64F54"/>
    <w:rsid w:val="00A6662E"/>
    <w:rsid w:val="00A71A4D"/>
    <w:rsid w:val="00A71E29"/>
    <w:rsid w:val="00A751B3"/>
    <w:rsid w:val="00A8137F"/>
    <w:rsid w:val="00A844F6"/>
    <w:rsid w:val="00A8482F"/>
    <w:rsid w:val="00A85E23"/>
    <w:rsid w:val="00A907F5"/>
    <w:rsid w:val="00A91562"/>
    <w:rsid w:val="00A9378F"/>
    <w:rsid w:val="00A95BF0"/>
    <w:rsid w:val="00A96339"/>
    <w:rsid w:val="00AA1F38"/>
    <w:rsid w:val="00AA56A9"/>
    <w:rsid w:val="00AA6213"/>
    <w:rsid w:val="00AB0A70"/>
    <w:rsid w:val="00AB36A2"/>
    <w:rsid w:val="00AB6C67"/>
    <w:rsid w:val="00AC02E3"/>
    <w:rsid w:val="00AC28E6"/>
    <w:rsid w:val="00AD46D9"/>
    <w:rsid w:val="00AD4FF0"/>
    <w:rsid w:val="00AD75CB"/>
    <w:rsid w:val="00AE372B"/>
    <w:rsid w:val="00AF1DAA"/>
    <w:rsid w:val="00AF2BCD"/>
    <w:rsid w:val="00AF4D60"/>
    <w:rsid w:val="00AF6B1C"/>
    <w:rsid w:val="00B05173"/>
    <w:rsid w:val="00B115B0"/>
    <w:rsid w:val="00B12128"/>
    <w:rsid w:val="00B12C3D"/>
    <w:rsid w:val="00B13D25"/>
    <w:rsid w:val="00B245A6"/>
    <w:rsid w:val="00B30AD3"/>
    <w:rsid w:val="00B3417B"/>
    <w:rsid w:val="00B34F9D"/>
    <w:rsid w:val="00B35F45"/>
    <w:rsid w:val="00B36A37"/>
    <w:rsid w:val="00B4032A"/>
    <w:rsid w:val="00B41758"/>
    <w:rsid w:val="00B43A9A"/>
    <w:rsid w:val="00B45D56"/>
    <w:rsid w:val="00B4646D"/>
    <w:rsid w:val="00B476D2"/>
    <w:rsid w:val="00B50AB5"/>
    <w:rsid w:val="00B51467"/>
    <w:rsid w:val="00B5310C"/>
    <w:rsid w:val="00B545FC"/>
    <w:rsid w:val="00B56B21"/>
    <w:rsid w:val="00B57056"/>
    <w:rsid w:val="00B57DD0"/>
    <w:rsid w:val="00B62827"/>
    <w:rsid w:val="00B63E90"/>
    <w:rsid w:val="00B70303"/>
    <w:rsid w:val="00B71BF6"/>
    <w:rsid w:val="00B73C52"/>
    <w:rsid w:val="00B87FA7"/>
    <w:rsid w:val="00B91F93"/>
    <w:rsid w:val="00B9277B"/>
    <w:rsid w:val="00B96365"/>
    <w:rsid w:val="00BB3657"/>
    <w:rsid w:val="00BC07EB"/>
    <w:rsid w:val="00BC553C"/>
    <w:rsid w:val="00BC5BB1"/>
    <w:rsid w:val="00BC69BB"/>
    <w:rsid w:val="00BD3AF9"/>
    <w:rsid w:val="00BD6B20"/>
    <w:rsid w:val="00BE3311"/>
    <w:rsid w:val="00BE3387"/>
    <w:rsid w:val="00BF0E57"/>
    <w:rsid w:val="00BF28AB"/>
    <w:rsid w:val="00BF2AD2"/>
    <w:rsid w:val="00BF2FC8"/>
    <w:rsid w:val="00BF45CA"/>
    <w:rsid w:val="00C1244B"/>
    <w:rsid w:val="00C179BA"/>
    <w:rsid w:val="00C263CC"/>
    <w:rsid w:val="00C35673"/>
    <w:rsid w:val="00C37638"/>
    <w:rsid w:val="00C414CA"/>
    <w:rsid w:val="00C4368E"/>
    <w:rsid w:val="00C53627"/>
    <w:rsid w:val="00C558B5"/>
    <w:rsid w:val="00C60691"/>
    <w:rsid w:val="00C608C9"/>
    <w:rsid w:val="00C629BD"/>
    <w:rsid w:val="00C63BCE"/>
    <w:rsid w:val="00C64387"/>
    <w:rsid w:val="00C651D8"/>
    <w:rsid w:val="00C6557C"/>
    <w:rsid w:val="00C676AF"/>
    <w:rsid w:val="00C67CDA"/>
    <w:rsid w:val="00C7177E"/>
    <w:rsid w:val="00C719E7"/>
    <w:rsid w:val="00C74196"/>
    <w:rsid w:val="00C77B57"/>
    <w:rsid w:val="00C83580"/>
    <w:rsid w:val="00C84C6D"/>
    <w:rsid w:val="00C93B76"/>
    <w:rsid w:val="00C951F5"/>
    <w:rsid w:val="00CA517B"/>
    <w:rsid w:val="00CB5B88"/>
    <w:rsid w:val="00CC1C5F"/>
    <w:rsid w:val="00CC28DA"/>
    <w:rsid w:val="00CC5327"/>
    <w:rsid w:val="00CC7CDA"/>
    <w:rsid w:val="00CD1321"/>
    <w:rsid w:val="00CD4C43"/>
    <w:rsid w:val="00CD5B70"/>
    <w:rsid w:val="00CF1DBE"/>
    <w:rsid w:val="00CF4763"/>
    <w:rsid w:val="00CF4BB9"/>
    <w:rsid w:val="00D01ED1"/>
    <w:rsid w:val="00D03C0E"/>
    <w:rsid w:val="00D06968"/>
    <w:rsid w:val="00D12C3A"/>
    <w:rsid w:val="00D20799"/>
    <w:rsid w:val="00D30D71"/>
    <w:rsid w:val="00D31183"/>
    <w:rsid w:val="00D33339"/>
    <w:rsid w:val="00D33D14"/>
    <w:rsid w:val="00D35959"/>
    <w:rsid w:val="00D35E55"/>
    <w:rsid w:val="00D361BF"/>
    <w:rsid w:val="00D411D5"/>
    <w:rsid w:val="00D41792"/>
    <w:rsid w:val="00D41FA3"/>
    <w:rsid w:val="00D425AC"/>
    <w:rsid w:val="00D45620"/>
    <w:rsid w:val="00D5315D"/>
    <w:rsid w:val="00D55233"/>
    <w:rsid w:val="00D601C9"/>
    <w:rsid w:val="00D65822"/>
    <w:rsid w:val="00D668DF"/>
    <w:rsid w:val="00D71E2A"/>
    <w:rsid w:val="00D745DE"/>
    <w:rsid w:val="00D80A02"/>
    <w:rsid w:val="00D83C9F"/>
    <w:rsid w:val="00D851BA"/>
    <w:rsid w:val="00D8776D"/>
    <w:rsid w:val="00D91215"/>
    <w:rsid w:val="00D9440D"/>
    <w:rsid w:val="00DA3892"/>
    <w:rsid w:val="00DA4D69"/>
    <w:rsid w:val="00DA5A2C"/>
    <w:rsid w:val="00DA5F53"/>
    <w:rsid w:val="00DB475F"/>
    <w:rsid w:val="00DB5692"/>
    <w:rsid w:val="00DB7D42"/>
    <w:rsid w:val="00DC2F19"/>
    <w:rsid w:val="00DC3672"/>
    <w:rsid w:val="00DC7C6E"/>
    <w:rsid w:val="00DD1990"/>
    <w:rsid w:val="00DD33EC"/>
    <w:rsid w:val="00DE169F"/>
    <w:rsid w:val="00DE171A"/>
    <w:rsid w:val="00DE64CA"/>
    <w:rsid w:val="00DE6999"/>
    <w:rsid w:val="00DE7626"/>
    <w:rsid w:val="00DF285E"/>
    <w:rsid w:val="00DF3A31"/>
    <w:rsid w:val="00E03895"/>
    <w:rsid w:val="00E03DA8"/>
    <w:rsid w:val="00E05E20"/>
    <w:rsid w:val="00E129DA"/>
    <w:rsid w:val="00E12D27"/>
    <w:rsid w:val="00E151AB"/>
    <w:rsid w:val="00E21FDF"/>
    <w:rsid w:val="00E24B18"/>
    <w:rsid w:val="00E255F4"/>
    <w:rsid w:val="00E27ABD"/>
    <w:rsid w:val="00E33567"/>
    <w:rsid w:val="00E341D5"/>
    <w:rsid w:val="00E41F14"/>
    <w:rsid w:val="00E4317B"/>
    <w:rsid w:val="00E45F61"/>
    <w:rsid w:val="00E47670"/>
    <w:rsid w:val="00E52917"/>
    <w:rsid w:val="00E52B66"/>
    <w:rsid w:val="00E53DB8"/>
    <w:rsid w:val="00E53E56"/>
    <w:rsid w:val="00E60109"/>
    <w:rsid w:val="00E602DC"/>
    <w:rsid w:val="00E62435"/>
    <w:rsid w:val="00E6719A"/>
    <w:rsid w:val="00E701CE"/>
    <w:rsid w:val="00E719ED"/>
    <w:rsid w:val="00E7371B"/>
    <w:rsid w:val="00E82562"/>
    <w:rsid w:val="00E82D74"/>
    <w:rsid w:val="00E97260"/>
    <w:rsid w:val="00EA0C23"/>
    <w:rsid w:val="00EA519F"/>
    <w:rsid w:val="00EA7CA1"/>
    <w:rsid w:val="00EB13FA"/>
    <w:rsid w:val="00EB66FD"/>
    <w:rsid w:val="00EC099B"/>
    <w:rsid w:val="00EC38D5"/>
    <w:rsid w:val="00EC4996"/>
    <w:rsid w:val="00EC5A1D"/>
    <w:rsid w:val="00EC6A02"/>
    <w:rsid w:val="00ED2DA5"/>
    <w:rsid w:val="00ED365C"/>
    <w:rsid w:val="00EE1E2C"/>
    <w:rsid w:val="00EE30AE"/>
    <w:rsid w:val="00EE34EF"/>
    <w:rsid w:val="00EE3DFB"/>
    <w:rsid w:val="00EE4DFE"/>
    <w:rsid w:val="00EE6B3B"/>
    <w:rsid w:val="00EF5004"/>
    <w:rsid w:val="00EF6A77"/>
    <w:rsid w:val="00F001A2"/>
    <w:rsid w:val="00F01D5D"/>
    <w:rsid w:val="00F068DC"/>
    <w:rsid w:val="00F123F2"/>
    <w:rsid w:val="00F12D0A"/>
    <w:rsid w:val="00F154D0"/>
    <w:rsid w:val="00F15CFD"/>
    <w:rsid w:val="00F20117"/>
    <w:rsid w:val="00F26A18"/>
    <w:rsid w:val="00F26DB6"/>
    <w:rsid w:val="00F30152"/>
    <w:rsid w:val="00F35593"/>
    <w:rsid w:val="00F403A8"/>
    <w:rsid w:val="00F40A10"/>
    <w:rsid w:val="00F41724"/>
    <w:rsid w:val="00F47468"/>
    <w:rsid w:val="00F47ADA"/>
    <w:rsid w:val="00F50F0E"/>
    <w:rsid w:val="00F539C7"/>
    <w:rsid w:val="00F568E3"/>
    <w:rsid w:val="00F56F04"/>
    <w:rsid w:val="00F57C62"/>
    <w:rsid w:val="00F703FC"/>
    <w:rsid w:val="00F72676"/>
    <w:rsid w:val="00F7321C"/>
    <w:rsid w:val="00F80587"/>
    <w:rsid w:val="00F846EE"/>
    <w:rsid w:val="00F8787A"/>
    <w:rsid w:val="00F917E0"/>
    <w:rsid w:val="00F93AED"/>
    <w:rsid w:val="00F95465"/>
    <w:rsid w:val="00F96E2A"/>
    <w:rsid w:val="00F9794B"/>
    <w:rsid w:val="00FA066D"/>
    <w:rsid w:val="00FA0B43"/>
    <w:rsid w:val="00FA42E1"/>
    <w:rsid w:val="00FB0370"/>
    <w:rsid w:val="00FB1581"/>
    <w:rsid w:val="00FB46D7"/>
    <w:rsid w:val="00FB62C4"/>
    <w:rsid w:val="00FB728C"/>
    <w:rsid w:val="00FC6353"/>
    <w:rsid w:val="00FC6DF7"/>
    <w:rsid w:val="00FD1125"/>
    <w:rsid w:val="00FD2429"/>
    <w:rsid w:val="00FD3985"/>
    <w:rsid w:val="00FD5B9D"/>
    <w:rsid w:val="00FD6950"/>
    <w:rsid w:val="00FD7B38"/>
    <w:rsid w:val="00FE16B7"/>
    <w:rsid w:val="00FE23AC"/>
    <w:rsid w:val="00FE35CF"/>
    <w:rsid w:val="00FE6395"/>
    <w:rsid w:val="00FE7470"/>
    <w:rsid w:val="00FF1633"/>
    <w:rsid w:val="00FF5ECE"/>
    <w:rsid w:val="00FF6706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573347C"/>
  <w15:docId w15:val="{67D7F399-8845-4712-B3F0-AA54D2C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C60"/>
    <w:rPr>
      <w:sz w:val="24"/>
      <w:szCs w:val="24"/>
    </w:rPr>
  </w:style>
  <w:style w:type="paragraph" w:styleId="1">
    <w:name w:val="heading 1"/>
    <w:basedOn w:val="a"/>
    <w:next w:val="a"/>
    <w:qFormat/>
    <w:rsid w:val="00657F27"/>
    <w:pPr>
      <w:keepNext/>
      <w:jc w:val="center"/>
      <w:outlineLvl w:val="0"/>
    </w:pPr>
    <w:rPr>
      <w:b/>
      <w:color w:val="000000"/>
      <w:sz w:val="28"/>
      <w:szCs w:val="20"/>
      <w:lang w:val="uk-UA"/>
    </w:rPr>
  </w:style>
  <w:style w:type="paragraph" w:styleId="2">
    <w:name w:val="heading 2"/>
    <w:basedOn w:val="a"/>
    <w:next w:val="a"/>
    <w:qFormat/>
    <w:rsid w:val="00657F27"/>
    <w:pPr>
      <w:keepNext/>
      <w:jc w:val="both"/>
      <w:outlineLvl w:val="1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1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B0A90-ADCF-48C9-BC8E-D4DB0A28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2025-04-07T14:51:00Z</cp:lastPrinted>
  <dcterms:created xsi:type="dcterms:W3CDTF">2024-08-07T13:31:00Z</dcterms:created>
  <dcterms:modified xsi:type="dcterms:W3CDTF">2025-05-20T07:20:00Z</dcterms:modified>
</cp:coreProperties>
</file>